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D1C4C" w:rsidRDefault="00281597" w:rsidP="006D1C4C">
      <w:pPr>
        <w:spacing w:after="0" w:line="240" w:lineRule="auto"/>
        <w:jc w:val="center"/>
      </w:pPr>
      <w:r w:rsidRPr="00CA14C8">
        <w:rPr>
          <w:b/>
        </w:rPr>
        <w:t>F</w:t>
      </w:r>
      <w:r>
        <w:t xml:space="preserve">ACULTY </w:t>
      </w:r>
      <w:r w:rsidRPr="00CA14C8">
        <w:rPr>
          <w:b/>
        </w:rPr>
        <w:t>C</w:t>
      </w:r>
      <w:r>
        <w:t xml:space="preserve">OURSE </w:t>
      </w:r>
      <w:r w:rsidRPr="00CA14C8">
        <w:rPr>
          <w:b/>
        </w:rPr>
        <w:t>A</w:t>
      </w:r>
      <w:r>
        <w:t xml:space="preserve">SSESSMENT </w:t>
      </w:r>
      <w:r w:rsidRPr="00CA14C8">
        <w:rPr>
          <w:b/>
        </w:rPr>
        <w:t>R</w:t>
      </w:r>
      <w:r>
        <w:t>EPORT</w:t>
      </w:r>
    </w:p>
    <w:p w:rsidR="007A6A78" w:rsidRDefault="007A6A78" w:rsidP="006D1C4C">
      <w:pPr>
        <w:spacing w:after="0" w:line="240" w:lineRule="auto"/>
        <w:jc w:val="center"/>
      </w:pPr>
    </w:p>
    <w:p w:rsidR="00CA14C8" w:rsidRDefault="00CA14C8" w:rsidP="006D1C4C">
      <w:pPr>
        <w:spacing w:after="0" w:line="240" w:lineRule="auto"/>
        <w:jc w:val="center"/>
        <w:rPr>
          <w:b/>
        </w:rPr>
      </w:pPr>
      <w:r w:rsidRPr="00CA14C8">
        <w:rPr>
          <w:b/>
        </w:rPr>
        <w:t xml:space="preserve">Department of </w:t>
      </w:r>
      <w:r w:rsidR="00281597" w:rsidRPr="00CA14C8">
        <w:rPr>
          <w:b/>
        </w:rPr>
        <w:t>Biomedical Engineering</w:t>
      </w:r>
      <w:r w:rsidRPr="00CA14C8">
        <w:rPr>
          <w:b/>
        </w:rPr>
        <w:t xml:space="preserve"> </w:t>
      </w:r>
    </w:p>
    <w:p w:rsidR="007A6A78" w:rsidRPr="00CA14C8" w:rsidRDefault="007A6A78" w:rsidP="006D1C4C">
      <w:pPr>
        <w:spacing w:after="0" w:line="240" w:lineRule="auto"/>
        <w:jc w:val="center"/>
        <w:rPr>
          <w:b/>
        </w:rPr>
      </w:pPr>
    </w:p>
    <w:p w:rsidR="007A6A78" w:rsidRPr="00242FAC" w:rsidRDefault="00CA14C8" w:rsidP="00242FAC">
      <w:pPr>
        <w:spacing w:after="0" w:line="240" w:lineRule="auto"/>
        <w:jc w:val="center"/>
        <w:rPr>
          <w:b/>
        </w:rPr>
      </w:pPr>
      <w:r w:rsidRPr="00CA14C8">
        <w:rPr>
          <w:u w:val="single"/>
        </w:rPr>
        <w:t>Academic Year</w:t>
      </w:r>
      <w:r>
        <w:t>:</w:t>
      </w:r>
      <w:r w:rsidR="00281597">
        <w:t xml:space="preserve"> </w:t>
      </w:r>
      <w:r w:rsidR="00281597" w:rsidRPr="00CA14C8">
        <w:rPr>
          <w:b/>
        </w:rPr>
        <w:t>2011-</w:t>
      </w:r>
      <w:r w:rsidRPr="00CA14C8">
        <w:rPr>
          <w:b/>
        </w:rPr>
        <w:t>20</w:t>
      </w:r>
      <w:r w:rsidR="00281597" w:rsidRPr="00CA14C8">
        <w:rPr>
          <w:b/>
        </w:rPr>
        <w:t>12</w:t>
      </w:r>
    </w:p>
    <w:p w:rsidR="00CA14C8" w:rsidRDefault="00CA14C8" w:rsidP="006D1C4C">
      <w:pPr>
        <w:spacing w:after="0" w:line="240" w:lineRule="auto"/>
        <w:jc w:val="center"/>
        <w:rPr>
          <w:b/>
        </w:rPr>
      </w:pPr>
      <w:r w:rsidRPr="00CA14C8">
        <w:rPr>
          <w:u w:val="single"/>
        </w:rPr>
        <w:t>Term</w:t>
      </w:r>
      <w:r>
        <w:t xml:space="preserve">: </w:t>
      </w:r>
      <w:r w:rsidRPr="00CA14C8">
        <w:rPr>
          <w:b/>
        </w:rPr>
        <w:t>Fall 2011</w:t>
      </w:r>
    </w:p>
    <w:p w:rsidR="006D1C4C" w:rsidRDefault="006D1C4C" w:rsidP="006D1C4C">
      <w:pPr>
        <w:spacing w:after="0" w:line="240" w:lineRule="auto"/>
        <w:jc w:val="center"/>
        <w:rPr>
          <w:b/>
        </w:rPr>
      </w:pPr>
    </w:p>
    <w:p w:rsidR="00CA14C8" w:rsidRDefault="009B13A7" w:rsidP="006D1C4C">
      <w:pPr>
        <w:spacing w:after="0" w:line="240" w:lineRule="auto"/>
        <w:jc w:val="center"/>
        <w:rPr>
          <w:b/>
        </w:rPr>
      </w:pPr>
      <w:r w:rsidRPr="009B13A7">
        <w:rPr>
          <w:b/>
          <w:noProof/>
          <w:lang w:eastAsia="zh-TW"/>
        </w:rPr>
        <mc:AlternateContent>
          <mc:Choice Requires="wps">
            <w:drawing>
              <wp:inline distT="0" distB="0" distL="0" distR="0" wp14:anchorId="7A79FE5E" wp14:editId="3520456C">
                <wp:extent cx="4244340" cy="274320"/>
                <wp:effectExtent l="0" t="0" r="22860" b="14605"/>
                <wp:docPr id="30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244340" cy="274320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9B13A7" w:rsidRDefault="009B13A7" w:rsidP="009B13A7">
                            <w:pPr>
                              <w:jc w:val="center"/>
                            </w:pPr>
                            <w:r w:rsidRPr="00CA14C8">
                              <w:t>Course Code and Title:</w:t>
                            </w:r>
                            <w:r>
                              <w:rPr>
                                <w:b/>
                              </w:rPr>
                              <w:t xml:space="preserve"> BME130 Biomedical Signals and Systems </w:t>
                            </w:r>
                          </w:p>
                        </w:txbxContent>
                      </wps:txbx>
                      <wps:bodyPr rot="0" vert="horz" wrap="square" lIns="91440" tIns="45720" rIns="91440" bIns="45720" anchor="ctr" anchorCtr="0">
                        <a:sp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width:334.2pt;height:21.6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" filled="f">
                <v:textbox style="mso-fit-shape-to-text:t">
                  <w:txbxContent>
                    <w:p w:rsidR="009B13A7" w:rsidRDefault="009B13A7" w:rsidP="009B13A7">
                      <w:pPr>
                        <w:jc w:val="center"/>
                      </w:pPr>
                      <w:r w:rsidRPr="00CA14C8">
                        <w:t>Course Code and Title:</w:t>
                      </w:r>
                      <w:r>
                        <w:rPr>
                          <w:b/>
                        </w:rPr>
                        <w:t xml:space="preserve"> BME130 Biomedical Signals and Systems 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</w:p>
    <w:p w:rsidR="007A6A78" w:rsidRDefault="007A6A78" w:rsidP="006D1C4C">
      <w:pPr>
        <w:spacing w:after="0" w:line="240" w:lineRule="auto"/>
        <w:jc w:val="center"/>
        <w:rPr>
          <w:b/>
        </w:rPr>
      </w:pPr>
    </w:p>
    <w:p w:rsidR="009B13A7" w:rsidRDefault="009B13A7" w:rsidP="006D1C4C">
      <w:pPr>
        <w:spacing w:after="0" w:line="240" w:lineRule="auto"/>
        <w:jc w:val="center"/>
        <w:rPr>
          <w:b/>
        </w:rPr>
      </w:pPr>
      <w:r w:rsidRPr="009B13A7">
        <w:rPr>
          <w:u w:val="single"/>
        </w:rPr>
        <w:t>Instructor</w:t>
      </w:r>
      <w:r w:rsidRPr="009B13A7">
        <w:t>:</w:t>
      </w:r>
      <w:r>
        <w:rPr>
          <w:b/>
        </w:rPr>
        <w:t xml:space="preserve"> </w:t>
      </w:r>
      <w:proofErr w:type="spellStart"/>
      <w:r>
        <w:rPr>
          <w:b/>
        </w:rPr>
        <w:t>Zoran</w:t>
      </w:r>
      <w:proofErr w:type="spellEnd"/>
      <w:r>
        <w:rPr>
          <w:b/>
        </w:rPr>
        <w:t xml:space="preserve"> </w:t>
      </w:r>
      <w:proofErr w:type="spellStart"/>
      <w:r>
        <w:rPr>
          <w:b/>
        </w:rPr>
        <w:t>Nenadic</w:t>
      </w:r>
      <w:proofErr w:type="spellEnd"/>
      <w:r w:rsidR="007A6A78">
        <w:rPr>
          <w:b/>
        </w:rPr>
        <w:t xml:space="preserve">, </w:t>
      </w:r>
      <w:proofErr w:type="gramStart"/>
      <w:r w:rsidR="007A6A78">
        <w:rPr>
          <w:b/>
        </w:rPr>
        <w:t>DSc</w:t>
      </w:r>
      <w:proofErr w:type="gramEnd"/>
    </w:p>
    <w:p w:rsidR="006D1C4C" w:rsidRDefault="006D1C4C" w:rsidP="006D1C4C">
      <w:pPr>
        <w:spacing w:after="0" w:line="240" w:lineRule="auto"/>
        <w:jc w:val="center"/>
        <w:rPr>
          <w:b/>
        </w:rPr>
      </w:pPr>
    </w:p>
    <w:p w:rsidR="005F33CB" w:rsidRPr="00321DF4" w:rsidRDefault="005F33CB" w:rsidP="006D1C4C">
      <w:pPr>
        <w:spacing w:after="0" w:line="240" w:lineRule="auto"/>
        <w:jc w:val="both"/>
        <w:rPr>
          <w:iCs/>
          <w:color w:val="000000"/>
        </w:rPr>
      </w:pPr>
      <w:r w:rsidRPr="00F27F2A">
        <w:rPr>
          <w:b/>
          <w:iCs/>
          <w:color w:val="000000"/>
          <w:u w:val="single"/>
        </w:rPr>
        <w:t>Background</w:t>
      </w:r>
      <w:r w:rsidRPr="00321DF4">
        <w:rPr>
          <w:iCs/>
          <w:color w:val="000000"/>
        </w:rPr>
        <w:t xml:space="preserve">: Please review the </w:t>
      </w:r>
      <w:r w:rsidR="00432BA0">
        <w:rPr>
          <w:i/>
          <w:iCs/>
          <w:color w:val="000000"/>
        </w:rPr>
        <w:t>Accreditation</w:t>
      </w:r>
      <w:r w:rsidRPr="00321DF4">
        <w:rPr>
          <w:i/>
          <w:iCs/>
          <w:color w:val="000000"/>
        </w:rPr>
        <w:t xml:space="preserve"> </w:t>
      </w:r>
      <w:bookmarkStart w:id="0" w:name="_GoBack"/>
      <w:bookmarkEnd w:id="0"/>
      <w:r w:rsidRPr="00321DF4">
        <w:rPr>
          <w:i/>
          <w:iCs/>
          <w:color w:val="000000"/>
        </w:rPr>
        <w:t>background</w:t>
      </w:r>
      <w:r w:rsidRPr="00321DF4">
        <w:rPr>
          <w:iCs/>
          <w:color w:val="000000"/>
        </w:rPr>
        <w:t xml:space="preserve"> document</w:t>
      </w:r>
      <w:r w:rsidR="005022A4" w:rsidRPr="00321DF4">
        <w:rPr>
          <w:iCs/>
          <w:color w:val="000000"/>
        </w:rPr>
        <w:t>.</w:t>
      </w:r>
    </w:p>
    <w:p w:rsidR="00706D7A" w:rsidRDefault="00706D7A" w:rsidP="006D1C4C">
      <w:pPr>
        <w:spacing w:after="0" w:line="240" w:lineRule="auto"/>
        <w:jc w:val="both"/>
        <w:rPr>
          <w:i/>
          <w:iCs/>
          <w:color w:val="000000"/>
        </w:rPr>
      </w:pPr>
    </w:p>
    <w:p w:rsidR="00281597" w:rsidRPr="00321DF4" w:rsidRDefault="008E2974" w:rsidP="006D1C4C">
      <w:pPr>
        <w:spacing w:after="0" w:line="240" w:lineRule="auto"/>
        <w:jc w:val="both"/>
        <w:rPr>
          <w:iCs/>
          <w:color w:val="000000"/>
        </w:rPr>
      </w:pPr>
      <w:r w:rsidRPr="00F27F2A">
        <w:rPr>
          <w:b/>
          <w:iCs/>
          <w:color w:val="000000"/>
          <w:u w:val="single"/>
        </w:rPr>
        <w:t>Instructions</w:t>
      </w:r>
      <w:r w:rsidRPr="00321DF4">
        <w:rPr>
          <w:iCs/>
          <w:color w:val="000000"/>
        </w:rPr>
        <w:t xml:space="preserve">: </w:t>
      </w:r>
      <w:r w:rsidR="009B13A7" w:rsidRPr="00321DF4">
        <w:rPr>
          <w:iCs/>
          <w:color w:val="000000"/>
        </w:rPr>
        <w:t xml:space="preserve">For each student outcome </w:t>
      </w:r>
      <w:r w:rsidR="005022A4" w:rsidRPr="00321DF4">
        <w:rPr>
          <w:iCs/>
          <w:color w:val="000000"/>
        </w:rPr>
        <w:t xml:space="preserve">performance </w:t>
      </w:r>
      <w:r w:rsidR="009B13A7" w:rsidRPr="00321DF4">
        <w:rPr>
          <w:iCs/>
          <w:color w:val="000000"/>
        </w:rPr>
        <w:t>indicator, identify (1) the</w:t>
      </w:r>
      <w:r w:rsidR="009B13A7" w:rsidRPr="00321DF4">
        <w:rPr>
          <w:rStyle w:val="apple-converted-space"/>
          <w:iCs/>
          <w:color w:val="000000"/>
        </w:rPr>
        <w:t> </w:t>
      </w:r>
      <w:r w:rsidR="009B13A7" w:rsidRPr="00321DF4">
        <w:rPr>
          <w:iCs/>
          <w:color w:val="000000"/>
          <w:u w:val="single"/>
        </w:rPr>
        <w:t>assignment</w:t>
      </w:r>
      <w:r w:rsidR="009B13A7" w:rsidRPr="00321DF4">
        <w:rPr>
          <w:rStyle w:val="apple-converted-space"/>
          <w:iCs/>
          <w:color w:val="000000"/>
        </w:rPr>
        <w:t> </w:t>
      </w:r>
      <w:r w:rsidR="009B13A7" w:rsidRPr="00321DF4">
        <w:rPr>
          <w:iCs/>
          <w:color w:val="000000"/>
        </w:rPr>
        <w:t>(which quiz, quiz problem, exam problem, or project) was used to assess that indicator, (2) the</w:t>
      </w:r>
      <w:r w:rsidR="009B13A7" w:rsidRPr="00321DF4">
        <w:rPr>
          <w:rStyle w:val="apple-converted-space"/>
          <w:iCs/>
          <w:color w:val="000000"/>
        </w:rPr>
        <w:t> </w:t>
      </w:r>
      <w:r w:rsidR="009B13A7" w:rsidRPr="00321DF4">
        <w:rPr>
          <w:iCs/>
          <w:color w:val="000000"/>
          <w:u w:val="single"/>
        </w:rPr>
        <w:t>maximum</w:t>
      </w:r>
      <w:r w:rsidR="009B13A7" w:rsidRPr="00321DF4">
        <w:rPr>
          <w:rStyle w:val="apple-converted-space"/>
          <w:iCs/>
          <w:color w:val="000000"/>
        </w:rPr>
        <w:t> </w:t>
      </w:r>
      <w:r w:rsidR="009B13A7" w:rsidRPr="00321DF4">
        <w:rPr>
          <w:iCs/>
          <w:color w:val="000000"/>
        </w:rPr>
        <w:t>score possible on that assignment, (3) the performance</w:t>
      </w:r>
      <w:r w:rsidR="009B13A7" w:rsidRPr="00321DF4">
        <w:rPr>
          <w:rStyle w:val="apple-converted-space"/>
          <w:iCs/>
          <w:color w:val="000000"/>
        </w:rPr>
        <w:t> </w:t>
      </w:r>
      <w:r w:rsidR="009B13A7" w:rsidRPr="00321DF4">
        <w:rPr>
          <w:iCs/>
          <w:color w:val="000000"/>
          <w:u w:val="single"/>
        </w:rPr>
        <w:t>standard</w:t>
      </w:r>
      <w:r w:rsidR="009B13A7" w:rsidRPr="00321DF4">
        <w:rPr>
          <w:rStyle w:val="apple-converted-space"/>
          <w:iCs/>
          <w:color w:val="000000"/>
        </w:rPr>
        <w:t> </w:t>
      </w:r>
      <w:r w:rsidR="009B13A7" w:rsidRPr="00321DF4">
        <w:rPr>
          <w:iCs/>
          <w:color w:val="000000"/>
        </w:rPr>
        <w:t>for that assignment expressed in points and also as a percentage of max, (4) the number of</w:t>
      </w:r>
      <w:r w:rsidR="009B13A7" w:rsidRPr="00321DF4">
        <w:rPr>
          <w:rStyle w:val="apple-converted-space"/>
          <w:iCs/>
          <w:color w:val="000000"/>
        </w:rPr>
        <w:t> </w:t>
      </w:r>
      <w:r w:rsidR="009B13A7" w:rsidRPr="00321DF4">
        <w:rPr>
          <w:iCs/>
          <w:color w:val="000000"/>
          <w:u w:val="single"/>
        </w:rPr>
        <w:t>students</w:t>
      </w:r>
      <w:r w:rsidR="009B13A7" w:rsidRPr="00321DF4">
        <w:rPr>
          <w:rStyle w:val="apple-converted-space"/>
          <w:iCs/>
          <w:color w:val="000000"/>
        </w:rPr>
        <w:t> </w:t>
      </w:r>
      <w:r w:rsidR="009B13A7" w:rsidRPr="00321DF4">
        <w:rPr>
          <w:iCs/>
          <w:color w:val="000000"/>
        </w:rPr>
        <w:t>who were assessed on that assignment, (5) the</w:t>
      </w:r>
      <w:r w:rsidR="009B13A7" w:rsidRPr="00321DF4">
        <w:rPr>
          <w:rStyle w:val="apple-converted-space"/>
          <w:iCs/>
          <w:color w:val="000000"/>
        </w:rPr>
        <w:t> </w:t>
      </w:r>
      <w:r w:rsidR="009B13A7" w:rsidRPr="00321DF4">
        <w:rPr>
          <w:iCs/>
          <w:color w:val="000000"/>
          <w:u w:val="single"/>
        </w:rPr>
        <w:t>average</w:t>
      </w:r>
      <w:r w:rsidR="009B13A7" w:rsidRPr="00321DF4">
        <w:rPr>
          <w:rStyle w:val="apple-converted-space"/>
          <w:iCs/>
          <w:color w:val="000000"/>
        </w:rPr>
        <w:t> </w:t>
      </w:r>
      <w:r w:rsidR="009B13A7" w:rsidRPr="00321DF4">
        <w:rPr>
          <w:iCs/>
          <w:color w:val="000000"/>
        </w:rPr>
        <w:t xml:space="preserve">score achieved by them expressed in points and percentage of max, and (6) the number and percentage of </w:t>
      </w:r>
      <w:r w:rsidR="00C51F6E" w:rsidRPr="00321DF4">
        <w:rPr>
          <w:iCs/>
          <w:color w:val="000000"/>
        </w:rPr>
        <w:t>BME</w:t>
      </w:r>
      <w:r w:rsidR="009B13A7" w:rsidRPr="00321DF4">
        <w:rPr>
          <w:iCs/>
          <w:color w:val="000000"/>
        </w:rPr>
        <w:t xml:space="preserve"> students who</w:t>
      </w:r>
      <w:r w:rsidR="009B13A7" w:rsidRPr="00321DF4">
        <w:rPr>
          <w:rStyle w:val="apple-converted-space"/>
          <w:iCs/>
          <w:color w:val="000000"/>
        </w:rPr>
        <w:t> </w:t>
      </w:r>
      <w:r w:rsidR="009B13A7" w:rsidRPr="00321DF4">
        <w:rPr>
          <w:iCs/>
          <w:color w:val="000000"/>
          <w:u w:val="single"/>
        </w:rPr>
        <w:t>achieved</w:t>
      </w:r>
      <w:r w:rsidR="009B13A7" w:rsidRPr="00321DF4">
        <w:rPr>
          <w:rStyle w:val="apple-converted-space"/>
          <w:iCs/>
          <w:color w:val="000000"/>
        </w:rPr>
        <w:t> </w:t>
      </w:r>
      <w:r w:rsidR="009B13A7" w:rsidRPr="00321DF4">
        <w:rPr>
          <w:iCs/>
          <w:color w:val="000000"/>
        </w:rPr>
        <w:t>the performance standard.</w:t>
      </w:r>
    </w:p>
    <w:p w:rsidR="006D1C4C" w:rsidRPr="006D1C4C" w:rsidRDefault="006D1C4C" w:rsidP="006D1C4C">
      <w:pPr>
        <w:spacing w:after="0" w:line="240" w:lineRule="auto"/>
        <w:jc w:val="both"/>
        <w:rPr>
          <w:iCs/>
          <w:color w:val="000000"/>
        </w:rPr>
      </w:pPr>
    </w:p>
    <w:p w:rsidR="00475B9D" w:rsidRDefault="00A97695" w:rsidP="006D1C4C">
      <w:pPr>
        <w:spacing w:after="0" w:line="240" w:lineRule="auto"/>
        <w:jc w:val="both"/>
        <w:rPr>
          <w:b/>
        </w:rPr>
      </w:pPr>
      <w:r w:rsidRPr="00F27F2A">
        <w:rPr>
          <w:b/>
          <w:u w:val="single"/>
        </w:rPr>
        <w:t>Performance Indicators</w:t>
      </w:r>
      <w:r w:rsidR="006D1C4C" w:rsidRPr="00F27F2A">
        <w:rPr>
          <w:b/>
          <w:u w:val="single"/>
        </w:rPr>
        <w:t xml:space="preserve"> (PIs)</w:t>
      </w:r>
      <w:r w:rsidRPr="00781323">
        <w:rPr>
          <w:b/>
        </w:rPr>
        <w:t>:</w:t>
      </w:r>
      <w:r>
        <w:t xml:space="preserve"> </w:t>
      </w:r>
      <w:r w:rsidR="006F67C6" w:rsidRPr="006F67C6">
        <w:t xml:space="preserve">This course assesses </w:t>
      </w:r>
      <w:r w:rsidR="006F67C6">
        <w:t xml:space="preserve">the following Performance </w:t>
      </w:r>
      <w:r w:rsidR="006F67C6" w:rsidRPr="006F67C6">
        <w:t>Indicators</w:t>
      </w:r>
      <w:r w:rsidR="006F67C6">
        <w:t xml:space="preserve"> (please consult the </w:t>
      </w:r>
      <w:r w:rsidR="00E57F3C" w:rsidRPr="00321DF4">
        <w:rPr>
          <w:i/>
        </w:rPr>
        <w:t xml:space="preserve">Proposed Remapping of BME courses to </w:t>
      </w:r>
      <w:r w:rsidR="00B32209" w:rsidRPr="00321DF4">
        <w:rPr>
          <w:i/>
        </w:rPr>
        <w:t>Student Outcome</w:t>
      </w:r>
      <w:r w:rsidR="00E57F3C" w:rsidRPr="00321DF4">
        <w:rPr>
          <w:i/>
        </w:rPr>
        <w:t>s</w:t>
      </w:r>
      <w:r w:rsidR="00B32209">
        <w:t xml:space="preserve"> </w:t>
      </w:r>
      <w:r w:rsidR="006F67C6">
        <w:t>document):</w:t>
      </w:r>
      <w:r w:rsidR="00386B64">
        <w:t xml:space="preserve"> </w:t>
      </w:r>
      <w:r w:rsidR="00706D7A">
        <w:rPr>
          <w:b/>
        </w:rPr>
        <w:t xml:space="preserve">a1, </w:t>
      </w:r>
      <w:proofErr w:type="gramStart"/>
      <w:r w:rsidR="00706D7A">
        <w:rPr>
          <w:b/>
        </w:rPr>
        <w:t>k2</w:t>
      </w:r>
      <w:proofErr w:type="gramEnd"/>
      <w:r w:rsidR="005022A4">
        <w:rPr>
          <w:b/>
        </w:rPr>
        <w:t>.</w:t>
      </w:r>
    </w:p>
    <w:p w:rsidR="00706D7A" w:rsidRDefault="00706D7A" w:rsidP="006D1C4C">
      <w:pPr>
        <w:spacing w:after="0" w:line="240" w:lineRule="auto"/>
        <w:jc w:val="both"/>
      </w:pPr>
    </w:p>
    <w:p w:rsidR="00A97695" w:rsidRDefault="00706D7A" w:rsidP="006D1C4C">
      <w:pPr>
        <w:spacing w:after="0" w:line="240" w:lineRule="auto"/>
        <w:jc w:val="both"/>
      </w:pPr>
      <w:r>
        <w:t>a1 — S</w:t>
      </w:r>
      <w:r w:rsidR="00475B9D">
        <w:t>tudents can apply knowledge of mathematics to problems in Biomedical Engineering</w:t>
      </w:r>
    </w:p>
    <w:p w:rsidR="00706D7A" w:rsidRDefault="00706D7A" w:rsidP="006D1C4C">
      <w:pPr>
        <w:spacing w:after="0" w:line="240" w:lineRule="auto"/>
        <w:jc w:val="both"/>
      </w:pPr>
      <w:r>
        <w:t xml:space="preserve">k2 — </w:t>
      </w:r>
      <w:r w:rsidR="00E37E0E" w:rsidRPr="00E37E0E">
        <w:t>Use software tools to model biomedical systems, and analyze and interpret biomedical data.</w:t>
      </w:r>
    </w:p>
    <w:p w:rsidR="00E37E0E" w:rsidRDefault="00E37E0E" w:rsidP="006D1C4C">
      <w:pPr>
        <w:spacing w:after="0" w:line="240" w:lineRule="auto"/>
        <w:jc w:val="both"/>
      </w:pPr>
    </w:p>
    <w:tbl>
      <w:tblPr>
        <w:tblStyle w:val="TableGrid"/>
        <w:tblW w:w="10190" w:type="dxa"/>
        <w:tblInd w:w="378" w:type="dxa"/>
        <w:tblLook w:val="04A0" w:firstRow="1" w:lastRow="0" w:firstColumn="1" w:lastColumn="0" w:noHBand="0" w:noVBand="1"/>
      </w:tblPr>
      <w:tblGrid>
        <w:gridCol w:w="733"/>
        <w:gridCol w:w="2261"/>
        <w:gridCol w:w="790"/>
        <w:gridCol w:w="1572"/>
        <w:gridCol w:w="1153"/>
        <w:gridCol w:w="1879"/>
        <w:gridCol w:w="1802"/>
      </w:tblGrid>
      <w:tr w:rsidR="006C60C7" w:rsidTr="006D1C4C">
        <w:trPr>
          <w:cantSplit/>
          <w:trHeight w:val="1134"/>
        </w:trPr>
        <w:tc>
          <w:tcPr>
            <w:tcW w:w="733" w:type="dxa"/>
            <w:shd w:val="pct10" w:color="auto" w:fill="auto"/>
          </w:tcPr>
          <w:p w:rsidR="004D787E" w:rsidRPr="00697386" w:rsidRDefault="006D1C4C" w:rsidP="006D1C4C">
            <w:pPr>
              <w:jc w:val="both"/>
              <w:rPr>
                <w:b/>
              </w:rPr>
            </w:pPr>
            <w:r>
              <w:rPr>
                <w:b/>
              </w:rPr>
              <w:t>PIs</w:t>
            </w:r>
          </w:p>
        </w:tc>
        <w:tc>
          <w:tcPr>
            <w:tcW w:w="2261" w:type="dxa"/>
            <w:shd w:val="pct10" w:color="auto" w:fill="auto"/>
          </w:tcPr>
          <w:p w:rsidR="00870832" w:rsidRDefault="00870832" w:rsidP="006D1C4C">
            <w:pPr>
              <w:rPr>
                <w:b/>
              </w:rPr>
            </w:pPr>
            <w:r>
              <w:rPr>
                <w:b/>
              </w:rPr>
              <w:t>Assignment</w:t>
            </w:r>
          </w:p>
          <w:p w:rsidR="00870832" w:rsidRDefault="00870832" w:rsidP="006D1C4C">
            <w:pPr>
              <w:rPr>
                <w:b/>
              </w:rPr>
            </w:pPr>
            <w:r>
              <w:rPr>
                <w:b/>
              </w:rPr>
              <w:t>used for</w:t>
            </w:r>
          </w:p>
          <w:p w:rsidR="004D787E" w:rsidRPr="00697386" w:rsidRDefault="00697386" w:rsidP="006D1C4C">
            <w:pPr>
              <w:rPr>
                <w:b/>
              </w:rPr>
            </w:pPr>
            <w:r w:rsidRPr="00697386">
              <w:rPr>
                <w:b/>
              </w:rPr>
              <w:t>assessment</w:t>
            </w:r>
          </w:p>
        </w:tc>
        <w:tc>
          <w:tcPr>
            <w:tcW w:w="790" w:type="dxa"/>
            <w:shd w:val="pct10" w:color="auto" w:fill="auto"/>
          </w:tcPr>
          <w:p w:rsidR="008E6F8A" w:rsidRDefault="006C60C7" w:rsidP="006D1C4C">
            <w:pPr>
              <w:jc w:val="both"/>
              <w:rPr>
                <w:b/>
              </w:rPr>
            </w:pPr>
            <w:r>
              <w:rPr>
                <w:b/>
              </w:rPr>
              <w:t>Max.</w:t>
            </w:r>
          </w:p>
          <w:p w:rsidR="004D787E" w:rsidRPr="00624BAA" w:rsidRDefault="00697386" w:rsidP="006D1C4C">
            <w:pPr>
              <w:jc w:val="both"/>
              <w:rPr>
                <w:b/>
              </w:rPr>
            </w:pPr>
            <w:r w:rsidRPr="00624BAA">
              <w:rPr>
                <w:b/>
              </w:rPr>
              <w:t>score</w:t>
            </w:r>
          </w:p>
        </w:tc>
        <w:tc>
          <w:tcPr>
            <w:tcW w:w="1572" w:type="dxa"/>
            <w:shd w:val="pct10" w:color="auto" w:fill="auto"/>
          </w:tcPr>
          <w:p w:rsidR="003409FC" w:rsidRDefault="006D140E" w:rsidP="006D1C4C">
            <w:pPr>
              <w:rPr>
                <w:b/>
              </w:rPr>
            </w:pPr>
            <w:r>
              <w:rPr>
                <w:b/>
              </w:rPr>
              <w:t>PI</w:t>
            </w:r>
            <w:r w:rsidR="00643FD7" w:rsidRPr="00D71C34">
              <w:rPr>
                <w:b/>
              </w:rPr>
              <w:t xml:space="preserve"> </w:t>
            </w:r>
            <w:r w:rsidR="003409FC">
              <w:rPr>
                <w:b/>
              </w:rPr>
              <w:t>standard</w:t>
            </w:r>
          </w:p>
          <w:p w:rsidR="003409FC" w:rsidRDefault="003409FC" w:rsidP="006D1C4C">
            <w:pPr>
              <w:rPr>
                <w:b/>
              </w:rPr>
            </w:pPr>
            <w:r>
              <w:rPr>
                <w:b/>
              </w:rPr>
              <w:t>and % of</w:t>
            </w:r>
          </w:p>
          <w:p w:rsidR="004D787E" w:rsidRPr="00D71C34" w:rsidRDefault="00643FD7" w:rsidP="006D1C4C">
            <w:pPr>
              <w:rPr>
                <w:b/>
              </w:rPr>
            </w:pPr>
            <w:r w:rsidRPr="00D71C34">
              <w:rPr>
                <w:b/>
              </w:rPr>
              <w:t>maximum</w:t>
            </w:r>
          </w:p>
        </w:tc>
        <w:tc>
          <w:tcPr>
            <w:tcW w:w="1153" w:type="dxa"/>
            <w:shd w:val="pct10" w:color="auto" w:fill="auto"/>
          </w:tcPr>
          <w:p w:rsidR="008E6F8A" w:rsidRDefault="008E6F8A" w:rsidP="006D1C4C">
            <w:pPr>
              <w:rPr>
                <w:b/>
              </w:rPr>
            </w:pPr>
            <w:r>
              <w:rPr>
                <w:b/>
              </w:rPr>
              <w:t>Number</w:t>
            </w:r>
          </w:p>
          <w:p w:rsidR="008E6F8A" w:rsidRDefault="008E6F8A" w:rsidP="006D1C4C">
            <w:pPr>
              <w:rPr>
                <w:b/>
              </w:rPr>
            </w:pPr>
            <w:r>
              <w:rPr>
                <w:b/>
              </w:rPr>
              <w:t>of</w:t>
            </w:r>
          </w:p>
          <w:p w:rsidR="00F1618E" w:rsidRDefault="00D71C34" w:rsidP="006D1C4C">
            <w:pPr>
              <w:rPr>
                <w:b/>
              </w:rPr>
            </w:pPr>
            <w:r w:rsidRPr="00D71C34">
              <w:rPr>
                <w:b/>
              </w:rPr>
              <w:t xml:space="preserve">students </w:t>
            </w:r>
          </w:p>
          <w:p w:rsidR="004D787E" w:rsidRPr="00D71C34" w:rsidRDefault="00D71C34" w:rsidP="006D1C4C">
            <w:pPr>
              <w:rPr>
                <w:b/>
              </w:rPr>
            </w:pPr>
            <w:r w:rsidRPr="00D71C34">
              <w:rPr>
                <w:b/>
              </w:rPr>
              <w:t>tested</w:t>
            </w:r>
          </w:p>
        </w:tc>
        <w:tc>
          <w:tcPr>
            <w:tcW w:w="1879" w:type="dxa"/>
            <w:shd w:val="pct10" w:color="auto" w:fill="auto"/>
          </w:tcPr>
          <w:p w:rsidR="004D787E" w:rsidRPr="00F20AE6" w:rsidRDefault="00F20AE6" w:rsidP="006D1C4C">
            <w:pPr>
              <w:rPr>
                <w:b/>
              </w:rPr>
            </w:pPr>
            <w:r w:rsidRPr="00F20AE6">
              <w:rPr>
                <w:b/>
              </w:rPr>
              <w:t>Average score and % of maximum</w:t>
            </w:r>
          </w:p>
        </w:tc>
        <w:tc>
          <w:tcPr>
            <w:tcW w:w="1802" w:type="dxa"/>
            <w:shd w:val="pct10" w:color="auto" w:fill="auto"/>
          </w:tcPr>
          <w:p w:rsidR="004D787E" w:rsidRPr="00413934" w:rsidRDefault="00F20AE6" w:rsidP="006D1C4C">
            <w:pPr>
              <w:rPr>
                <w:b/>
              </w:rPr>
            </w:pPr>
            <w:r w:rsidRPr="00413934">
              <w:rPr>
                <w:b/>
              </w:rPr>
              <w:t xml:space="preserve">Number and % of BME students who </w:t>
            </w:r>
            <w:r w:rsidR="00413934" w:rsidRPr="00413934">
              <w:rPr>
                <w:b/>
              </w:rPr>
              <w:t>met the standard</w:t>
            </w:r>
          </w:p>
        </w:tc>
      </w:tr>
      <w:tr w:rsidR="006D1C4C" w:rsidTr="006D1C4C">
        <w:tc>
          <w:tcPr>
            <w:tcW w:w="733" w:type="dxa"/>
            <w:shd w:val="pct10" w:color="auto" w:fill="auto"/>
          </w:tcPr>
          <w:p w:rsidR="004D787E" w:rsidRPr="00697386" w:rsidRDefault="00E57C91" w:rsidP="006D1C4C">
            <w:pPr>
              <w:jc w:val="both"/>
              <w:rPr>
                <w:b/>
              </w:rPr>
            </w:pPr>
            <w:r w:rsidRPr="00697386">
              <w:rPr>
                <w:b/>
              </w:rPr>
              <w:t xml:space="preserve">(a1) </w:t>
            </w:r>
          </w:p>
        </w:tc>
        <w:tc>
          <w:tcPr>
            <w:tcW w:w="2261" w:type="dxa"/>
          </w:tcPr>
          <w:p w:rsidR="004D787E" w:rsidRDefault="005937C7" w:rsidP="006D1C4C">
            <w:r>
              <w:t>HW#1</w:t>
            </w:r>
            <w:r w:rsidR="006C60C7">
              <w:t xml:space="preserve"> (2,4,5-8,11,12)</w:t>
            </w:r>
          </w:p>
          <w:p w:rsidR="005937C7" w:rsidRDefault="005937C7" w:rsidP="006D1C4C">
            <w:r>
              <w:t>HW#2</w:t>
            </w:r>
            <w:r w:rsidR="008D77F9">
              <w:t xml:space="preserve"> (all)</w:t>
            </w:r>
          </w:p>
          <w:p w:rsidR="005937C7" w:rsidRDefault="005937C7" w:rsidP="006D1C4C">
            <w:r>
              <w:t>HW#3</w:t>
            </w:r>
            <w:r w:rsidR="00CC38E7">
              <w:t xml:space="preserve"> (all)</w:t>
            </w:r>
          </w:p>
          <w:p w:rsidR="005937C7" w:rsidRDefault="005937C7" w:rsidP="006D1C4C">
            <w:r>
              <w:t>HW#4</w:t>
            </w:r>
            <w:r w:rsidR="00AC20FC">
              <w:t xml:space="preserve"> (all)</w:t>
            </w:r>
          </w:p>
          <w:p w:rsidR="005937C7" w:rsidRDefault="005937C7" w:rsidP="006D1C4C">
            <w:r>
              <w:t>HW#5</w:t>
            </w:r>
            <w:r w:rsidR="0066443A">
              <w:t xml:space="preserve"> (all)</w:t>
            </w:r>
          </w:p>
          <w:p w:rsidR="005937C7" w:rsidRDefault="005937C7" w:rsidP="006D1C4C">
            <w:r>
              <w:t>HW#6</w:t>
            </w:r>
            <w:r w:rsidR="00D154AC">
              <w:t xml:space="preserve"> (all)</w:t>
            </w:r>
          </w:p>
          <w:p w:rsidR="005937C7" w:rsidRDefault="005937C7" w:rsidP="006D1C4C">
            <w:r>
              <w:t>HW#7</w:t>
            </w:r>
            <w:r w:rsidR="004A52C2">
              <w:t xml:space="preserve"> (all)</w:t>
            </w:r>
          </w:p>
          <w:p w:rsidR="005937C7" w:rsidRDefault="005937C7" w:rsidP="006D1C4C">
            <w:r>
              <w:t>HW#8</w:t>
            </w:r>
            <w:r w:rsidR="004A52C2">
              <w:t xml:space="preserve"> (all)</w:t>
            </w:r>
          </w:p>
          <w:p w:rsidR="005937C7" w:rsidRDefault="005937C7" w:rsidP="006D1C4C">
            <w:r>
              <w:t>Midterm#1</w:t>
            </w:r>
            <w:r w:rsidR="004A52C2">
              <w:t xml:space="preserve"> (all)</w:t>
            </w:r>
          </w:p>
          <w:p w:rsidR="005937C7" w:rsidRDefault="005937C7" w:rsidP="006D1C4C">
            <w:r>
              <w:t>Midterm#2</w:t>
            </w:r>
            <w:r w:rsidR="004A52C2">
              <w:t xml:space="preserve"> (all)</w:t>
            </w:r>
          </w:p>
          <w:p w:rsidR="005937C7" w:rsidRDefault="005937C7" w:rsidP="006D1C4C">
            <w:r>
              <w:t>Final Exam</w:t>
            </w:r>
            <w:r w:rsidR="004A52C2">
              <w:t xml:space="preserve"> (all)</w:t>
            </w:r>
          </w:p>
          <w:p w:rsidR="00CD4A80" w:rsidRDefault="00CD4A80" w:rsidP="006D1C4C">
            <w:r w:rsidRPr="00CD4A80">
              <w:rPr>
                <w:b/>
              </w:rPr>
              <w:t>Average</w:t>
            </w:r>
            <w:r>
              <w:t>:</w:t>
            </w:r>
          </w:p>
        </w:tc>
        <w:tc>
          <w:tcPr>
            <w:tcW w:w="790" w:type="dxa"/>
          </w:tcPr>
          <w:p w:rsidR="004D787E" w:rsidRDefault="005937C7" w:rsidP="006D1C4C">
            <w:pPr>
              <w:jc w:val="right"/>
            </w:pPr>
            <w:r>
              <w:t>114</w:t>
            </w:r>
          </w:p>
          <w:p w:rsidR="005937C7" w:rsidRDefault="005937C7" w:rsidP="006D1C4C">
            <w:pPr>
              <w:jc w:val="right"/>
            </w:pPr>
            <w:r>
              <w:t>143</w:t>
            </w:r>
          </w:p>
          <w:p w:rsidR="005937C7" w:rsidRDefault="005937C7" w:rsidP="006D1C4C">
            <w:pPr>
              <w:jc w:val="right"/>
            </w:pPr>
            <w:r>
              <w:t>86</w:t>
            </w:r>
          </w:p>
          <w:p w:rsidR="005937C7" w:rsidRDefault="005937C7" w:rsidP="006D1C4C">
            <w:pPr>
              <w:jc w:val="right"/>
            </w:pPr>
            <w:r>
              <w:t>139</w:t>
            </w:r>
          </w:p>
          <w:p w:rsidR="005937C7" w:rsidRDefault="005937C7" w:rsidP="006D1C4C">
            <w:pPr>
              <w:jc w:val="right"/>
            </w:pPr>
            <w:r>
              <w:t>115</w:t>
            </w:r>
          </w:p>
          <w:p w:rsidR="005937C7" w:rsidRDefault="005937C7" w:rsidP="006D1C4C">
            <w:pPr>
              <w:jc w:val="right"/>
            </w:pPr>
            <w:r>
              <w:t>105</w:t>
            </w:r>
          </w:p>
          <w:p w:rsidR="005937C7" w:rsidRDefault="005937C7" w:rsidP="006D1C4C">
            <w:pPr>
              <w:jc w:val="right"/>
            </w:pPr>
            <w:r>
              <w:t>120</w:t>
            </w:r>
          </w:p>
          <w:p w:rsidR="005937C7" w:rsidRDefault="005937C7" w:rsidP="006D1C4C">
            <w:pPr>
              <w:jc w:val="right"/>
            </w:pPr>
            <w:r>
              <w:t>115</w:t>
            </w:r>
          </w:p>
          <w:p w:rsidR="005937C7" w:rsidRDefault="005937C7" w:rsidP="006D1C4C">
            <w:pPr>
              <w:jc w:val="right"/>
            </w:pPr>
            <w:r>
              <w:t>100</w:t>
            </w:r>
          </w:p>
          <w:p w:rsidR="005937C7" w:rsidRDefault="005937C7" w:rsidP="006D1C4C">
            <w:pPr>
              <w:jc w:val="right"/>
            </w:pPr>
            <w:r>
              <w:t>100</w:t>
            </w:r>
          </w:p>
          <w:p w:rsidR="005937C7" w:rsidRDefault="005937C7" w:rsidP="006D1C4C">
            <w:pPr>
              <w:jc w:val="right"/>
            </w:pPr>
            <w:r>
              <w:t>100</w:t>
            </w:r>
          </w:p>
        </w:tc>
        <w:tc>
          <w:tcPr>
            <w:tcW w:w="1572" w:type="dxa"/>
          </w:tcPr>
          <w:p w:rsidR="00870832" w:rsidRPr="00870832" w:rsidRDefault="00870832" w:rsidP="006D1C4C">
            <w:pPr>
              <w:jc w:val="right"/>
            </w:pPr>
            <w:r>
              <w:t>76.00 (66.67%)</w:t>
            </w:r>
          </w:p>
          <w:p w:rsidR="00870832" w:rsidRPr="00870832" w:rsidRDefault="00870832" w:rsidP="006D1C4C">
            <w:pPr>
              <w:jc w:val="right"/>
            </w:pPr>
            <w:r w:rsidRPr="00870832">
              <w:t>95.33</w:t>
            </w:r>
            <w:r>
              <w:t xml:space="preserve"> (66.67%)</w:t>
            </w:r>
          </w:p>
          <w:p w:rsidR="00870832" w:rsidRPr="00870832" w:rsidRDefault="00870832" w:rsidP="006D1C4C">
            <w:pPr>
              <w:jc w:val="right"/>
            </w:pPr>
            <w:r w:rsidRPr="00870832">
              <w:t>57.33</w:t>
            </w:r>
            <w:r>
              <w:t xml:space="preserve"> (66.67%)</w:t>
            </w:r>
          </w:p>
          <w:p w:rsidR="00870832" w:rsidRPr="00870832" w:rsidRDefault="00870832" w:rsidP="006D1C4C">
            <w:pPr>
              <w:jc w:val="right"/>
            </w:pPr>
            <w:r>
              <w:t>92.</w:t>
            </w:r>
            <w:r w:rsidRPr="00870832">
              <w:t>67</w:t>
            </w:r>
            <w:r>
              <w:t xml:space="preserve"> (66.67%)</w:t>
            </w:r>
          </w:p>
          <w:p w:rsidR="00870832" w:rsidRPr="00870832" w:rsidRDefault="00870832" w:rsidP="006D1C4C">
            <w:pPr>
              <w:jc w:val="right"/>
            </w:pPr>
            <w:r>
              <w:t>76.</w:t>
            </w:r>
            <w:r w:rsidRPr="00870832">
              <w:t>67</w:t>
            </w:r>
            <w:r>
              <w:t xml:space="preserve"> (66.67%)</w:t>
            </w:r>
          </w:p>
          <w:p w:rsidR="00870832" w:rsidRPr="00870832" w:rsidRDefault="00870832" w:rsidP="006D1C4C">
            <w:pPr>
              <w:jc w:val="right"/>
            </w:pPr>
            <w:r w:rsidRPr="00870832">
              <w:t>70.</w:t>
            </w:r>
            <w:r>
              <w:t>00 (66.67%)</w:t>
            </w:r>
          </w:p>
          <w:p w:rsidR="00870832" w:rsidRPr="00870832" w:rsidRDefault="00870832" w:rsidP="006D1C4C">
            <w:pPr>
              <w:jc w:val="right"/>
            </w:pPr>
            <w:r>
              <w:t>80.</w:t>
            </w:r>
            <w:r w:rsidRPr="00870832">
              <w:t>00</w:t>
            </w:r>
            <w:r>
              <w:t xml:space="preserve"> (66.67%)</w:t>
            </w:r>
          </w:p>
          <w:p w:rsidR="00870832" w:rsidRPr="00870832" w:rsidRDefault="00870832" w:rsidP="006D1C4C">
            <w:pPr>
              <w:jc w:val="right"/>
            </w:pPr>
            <w:r>
              <w:t>76.</w:t>
            </w:r>
            <w:r w:rsidRPr="00870832">
              <w:t>67</w:t>
            </w:r>
            <w:r>
              <w:t xml:space="preserve"> (66.67%)</w:t>
            </w:r>
          </w:p>
          <w:p w:rsidR="00870832" w:rsidRPr="00870832" w:rsidRDefault="00870832" w:rsidP="006D1C4C">
            <w:pPr>
              <w:jc w:val="right"/>
            </w:pPr>
            <w:r>
              <w:t>66.</w:t>
            </w:r>
            <w:r w:rsidRPr="00870832">
              <w:t>67</w:t>
            </w:r>
            <w:r>
              <w:t xml:space="preserve"> (66.67%)</w:t>
            </w:r>
          </w:p>
          <w:p w:rsidR="00870832" w:rsidRPr="00870832" w:rsidRDefault="00870832" w:rsidP="006D1C4C">
            <w:pPr>
              <w:jc w:val="right"/>
            </w:pPr>
            <w:r>
              <w:t>66.</w:t>
            </w:r>
            <w:r w:rsidRPr="00870832">
              <w:t>67</w:t>
            </w:r>
            <w:r>
              <w:t xml:space="preserve"> (66.67%)</w:t>
            </w:r>
          </w:p>
          <w:p w:rsidR="004D787E" w:rsidRPr="00D71C34" w:rsidRDefault="00870832" w:rsidP="006D1C4C">
            <w:pPr>
              <w:jc w:val="right"/>
              <w:rPr>
                <w:b/>
              </w:rPr>
            </w:pPr>
            <w:r>
              <w:t>66.</w:t>
            </w:r>
            <w:r w:rsidRPr="00870832">
              <w:t>67</w:t>
            </w:r>
            <w:r>
              <w:t xml:space="preserve"> (66.67%)</w:t>
            </w:r>
          </w:p>
        </w:tc>
        <w:tc>
          <w:tcPr>
            <w:tcW w:w="1153" w:type="dxa"/>
          </w:tcPr>
          <w:p w:rsidR="004D787E" w:rsidRDefault="001F7C0B" w:rsidP="006D1C4C">
            <w:pPr>
              <w:jc w:val="right"/>
            </w:pPr>
            <w:r>
              <w:t>76</w:t>
            </w:r>
          </w:p>
          <w:p w:rsidR="0085275E" w:rsidRDefault="001F7C0B" w:rsidP="006D1C4C">
            <w:pPr>
              <w:jc w:val="right"/>
            </w:pPr>
            <w:r>
              <w:t>76</w:t>
            </w:r>
          </w:p>
          <w:p w:rsidR="0085275E" w:rsidRDefault="001F7C0B" w:rsidP="006D1C4C">
            <w:pPr>
              <w:jc w:val="right"/>
            </w:pPr>
            <w:r>
              <w:t>76</w:t>
            </w:r>
          </w:p>
          <w:p w:rsidR="0085275E" w:rsidRDefault="001F7C0B" w:rsidP="006D1C4C">
            <w:pPr>
              <w:jc w:val="right"/>
            </w:pPr>
            <w:r>
              <w:t>76</w:t>
            </w:r>
          </w:p>
          <w:p w:rsidR="0085275E" w:rsidRDefault="001F7C0B" w:rsidP="006D1C4C">
            <w:pPr>
              <w:jc w:val="right"/>
            </w:pPr>
            <w:r>
              <w:t>76</w:t>
            </w:r>
          </w:p>
          <w:p w:rsidR="0085275E" w:rsidRDefault="001F7C0B" w:rsidP="006D1C4C">
            <w:pPr>
              <w:jc w:val="right"/>
            </w:pPr>
            <w:r>
              <w:t>76</w:t>
            </w:r>
          </w:p>
          <w:p w:rsidR="0085275E" w:rsidRDefault="001F7C0B" w:rsidP="006D1C4C">
            <w:pPr>
              <w:jc w:val="right"/>
            </w:pPr>
            <w:r>
              <w:t>76</w:t>
            </w:r>
          </w:p>
          <w:p w:rsidR="0085275E" w:rsidRDefault="001F7C0B" w:rsidP="006D1C4C">
            <w:pPr>
              <w:jc w:val="right"/>
            </w:pPr>
            <w:r>
              <w:t>76</w:t>
            </w:r>
          </w:p>
          <w:p w:rsidR="0085275E" w:rsidRDefault="001F7C0B" w:rsidP="006D1C4C">
            <w:pPr>
              <w:jc w:val="right"/>
            </w:pPr>
            <w:r>
              <w:t>76</w:t>
            </w:r>
          </w:p>
          <w:p w:rsidR="0085275E" w:rsidRDefault="001F7C0B" w:rsidP="006D1C4C">
            <w:pPr>
              <w:jc w:val="right"/>
            </w:pPr>
            <w:r>
              <w:t>76</w:t>
            </w:r>
          </w:p>
          <w:p w:rsidR="0085275E" w:rsidRDefault="001F7C0B" w:rsidP="006D1C4C">
            <w:pPr>
              <w:jc w:val="right"/>
            </w:pPr>
            <w:r>
              <w:t>76</w:t>
            </w:r>
          </w:p>
        </w:tc>
        <w:tc>
          <w:tcPr>
            <w:tcW w:w="1879" w:type="dxa"/>
          </w:tcPr>
          <w:p w:rsidR="00F115D0" w:rsidRDefault="00F115D0" w:rsidP="00F115D0">
            <w:pPr>
              <w:jc w:val="right"/>
            </w:pPr>
            <w:r>
              <w:t>89.83 (78.80%)</w:t>
            </w:r>
          </w:p>
          <w:p w:rsidR="00F115D0" w:rsidRDefault="00F115D0" w:rsidP="00F115D0">
            <w:pPr>
              <w:jc w:val="right"/>
            </w:pPr>
            <w:r>
              <w:t>121.00 (84.62%)</w:t>
            </w:r>
          </w:p>
          <w:p w:rsidR="00F115D0" w:rsidRDefault="00F115D0" w:rsidP="00F115D0">
            <w:pPr>
              <w:jc w:val="right"/>
            </w:pPr>
            <w:r>
              <w:t>69.20 (80.46%)</w:t>
            </w:r>
          </w:p>
          <w:p w:rsidR="00F115D0" w:rsidRDefault="00F115D0" w:rsidP="00F115D0">
            <w:pPr>
              <w:jc w:val="right"/>
            </w:pPr>
            <w:r>
              <w:t>120.30 (86.55%)</w:t>
            </w:r>
          </w:p>
          <w:p w:rsidR="00F115D0" w:rsidRDefault="00F115D0" w:rsidP="00F115D0">
            <w:pPr>
              <w:jc w:val="right"/>
            </w:pPr>
            <w:r>
              <w:t>101.55 (88.31%)</w:t>
            </w:r>
          </w:p>
          <w:p w:rsidR="00F115D0" w:rsidRDefault="00F115D0" w:rsidP="00F115D0">
            <w:pPr>
              <w:jc w:val="right"/>
            </w:pPr>
            <w:r>
              <w:t>90.38 (86.08%)</w:t>
            </w:r>
          </w:p>
          <w:p w:rsidR="00F115D0" w:rsidRDefault="00F115D0" w:rsidP="00F115D0">
            <w:pPr>
              <w:jc w:val="right"/>
            </w:pPr>
            <w:r>
              <w:t>98.14 (81.79%)</w:t>
            </w:r>
          </w:p>
          <w:p w:rsidR="00F115D0" w:rsidRDefault="00F115D0" w:rsidP="00F115D0">
            <w:pPr>
              <w:jc w:val="right"/>
            </w:pPr>
            <w:r>
              <w:t>108.59 (94.43%)</w:t>
            </w:r>
          </w:p>
          <w:p w:rsidR="00F115D0" w:rsidRDefault="00F115D0" w:rsidP="00F115D0">
            <w:pPr>
              <w:jc w:val="right"/>
            </w:pPr>
            <w:r>
              <w:t>57.63 (57.63%)</w:t>
            </w:r>
          </w:p>
          <w:p w:rsidR="00F115D0" w:rsidRDefault="00F115D0" w:rsidP="00F115D0">
            <w:pPr>
              <w:jc w:val="right"/>
            </w:pPr>
            <w:r w:rsidRPr="00F115D0">
              <w:t>68.48 (68.48%)</w:t>
            </w:r>
          </w:p>
          <w:p w:rsidR="004D787E" w:rsidRDefault="00F115D0" w:rsidP="00F115D0">
            <w:pPr>
              <w:jc w:val="right"/>
            </w:pPr>
            <w:r>
              <w:t>67.45 (67.45%)</w:t>
            </w:r>
          </w:p>
          <w:p w:rsidR="0083479E" w:rsidRPr="0083479E" w:rsidRDefault="0083479E" w:rsidP="00F115D0">
            <w:pPr>
              <w:jc w:val="right"/>
              <w:rPr>
                <w:b/>
              </w:rPr>
            </w:pPr>
            <w:r>
              <w:rPr>
                <w:b/>
              </w:rPr>
              <w:t>(</w:t>
            </w:r>
            <w:r w:rsidRPr="0083479E">
              <w:rPr>
                <w:b/>
              </w:rPr>
              <w:t>79.51%</w:t>
            </w:r>
            <w:r>
              <w:rPr>
                <w:b/>
              </w:rPr>
              <w:t>)</w:t>
            </w:r>
          </w:p>
        </w:tc>
        <w:tc>
          <w:tcPr>
            <w:tcW w:w="1802" w:type="dxa"/>
          </w:tcPr>
          <w:p w:rsidR="00DC5568" w:rsidRDefault="00DC5568" w:rsidP="00DC5568">
            <w:pPr>
              <w:jc w:val="right"/>
            </w:pPr>
            <w:r>
              <w:t>65 (85.53%)</w:t>
            </w:r>
          </w:p>
          <w:p w:rsidR="00DC5568" w:rsidRDefault="00C30B03" w:rsidP="00C30B03">
            <w:pPr>
              <w:jc w:val="right"/>
            </w:pPr>
            <w:r>
              <w:t xml:space="preserve"> 66 (86.84%)</w:t>
            </w:r>
            <w:r w:rsidR="00DC5568">
              <w:t xml:space="preserve"> </w:t>
            </w:r>
          </w:p>
          <w:p w:rsidR="00DC5568" w:rsidRDefault="00DC5568" w:rsidP="00DC5568">
            <w:pPr>
              <w:jc w:val="right"/>
            </w:pPr>
            <w:r>
              <w:t xml:space="preserve"> 63 (82.89%)</w:t>
            </w:r>
          </w:p>
          <w:p w:rsidR="00DC5568" w:rsidRDefault="00DC5568" w:rsidP="00DC5568">
            <w:pPr>
              <w:jc w:val="right"/>
            </w:pPr>
            <w:r>
              <w:t xml:space="preserve"> 65 (85.53%)</w:t>
            </w:r>
          </w:p>
          <w:p w:rsidR="00DC5568" w:rsidRDefault="00DC5568" w:rsidP="00DC5568">
            <w:pPr>
              <w:jc w:val="right"/>
            </w:pPr>
            <w:r>
              <w:t xml:space="preserve"> 70 (92.11%)</w:t>
            </w:r>
          </w:p>
          <w:p w:rsidR="00DC5568" w:rsidRDefault="00C30B03" w:rsidP="00C30B03">
            <w:pPr>
              <w:jc w:val="right"/>
            </w:pPr>
            <w:r>
              <w:t xml:space="preserve"> 67 (88.16%)</w:t>
            </w:r>
            <w:r w:rsidR="00DC5568">
              <w:t xml:space="preserve"> </w:t>
            </w:r>
          </w:p>
          <w:p w:rsidR="00DC5568" w:rsidRDefault="00DC5568" w:rsidP="00DC5568">
            <w:pPr>
              <w:jc w:val="right"/>
            </w:pPr>
            <w:r>
              <w:t xml:space="preserve"> 68 (89.47%)</w:t>
            </w:r>
          </w:p>
          <w:p w:rsidR="00DC5568" w:rsidRDefault="00DC5568" w:rsidP="00DC5568">
            <w:pPr>
              <w:jc w:val="right"/>
            </w:pPr>
            <w:r>
              <w:t xml:space="preserve"> 73 (96.05%)</w:t>
            </w:r>
          </w:p>
          <w:p w:rsidR="00C30B03" w:rsidRDefault="00C30B03" w:rsidP="00DC5568">
            <w:pPr>
              <w:jc w:val="right"/>
            </w:pPr>
            <w:r>
              <w:t>17 (22.37%)</w:t>
            </w:r>
          </w:p>
          <w:p w:rsidR="00C30B03" w:rsidRDefault="00C30B03" w:rsidP="00DC5568">
            <w:pPr>
              <w:jc w:val="right"/>
            </w:pPr>
            <w:r>
              <w:t>50 (65.79%)</w:t>
            </w:r>
          </w:p>
          <w:p w:rsidR="00DC5568" w:rsidRDefault="00DC5568" w:rsidP="00DC5568">
            <w:pPr>
              <w:jc w:val="right"/>
            </w:pPr>
            <w:r>
              <w:t xml:space="preserve"> 42 (55.26%)</w:t>
            </w:r>
          </w:p>
          <w:p w:rsidR="00CD4A80" w:rsidRPr="00CD4A80" w:rsidRDefault="00BE2ABF" w:rsidP="00DC5568">
            <w:pPr>
              <w:jc w:val="right"/>
              <w:rPr>
                <w:b/>
              </w:rPr>
            </w:pPr>
            <w:r>
              <w:rPr>
                <w:b/>
              </w:rPr>
              <w:t>58.73</w:t>
            </w:r>
            <w:r w:rsidR="00CD4A80" w:rsidRPr="00CD4A80">
              <w:rPr>
                <w:b/>
              </w:rPr>
              <w:t xml:space="preserve"> (</w:t>
            </w:r>
            <w:r>
              <w:rPr>
                <w:b/>
              </w:rPr>
              <w:t>77.27</w:t>
            </w:r>
            <w:r w:rsidR="00CD4A80" w:rsidRPr="00CD4A80">
              <w:rPr>
                <w:b/>
              </w:rPr>
              <w:t>%)</w:t>
            </w:r>
          </w:p>
        </w:tc>
      </w:tr>
      <w:tr w:rsidR="006D1C4C" w:rsidTr="006D1C4C">
        <w:tc>
          <w:tcPr>
            <w:tcW w:w="733" w:type="dxa"/>
            <w:shd w:val="pct10" w:color="auto" w:fill="auto"/>
          </w:tcPr>
          <w:p w:rsidR="00CD4A80" w:rsidRPr="00697386" w:rsidRDefault="00CD4A80" w:rsidP="006D1C4C">
            <w:pPr>
              <w:jc w:val="both"/>
              <w:rPr>
                <w:b/>
              </w:rPr>
            </w:pPr>
            <w:r w:rsidRPr="00697386">
              <w:rPr>
                <w:b/>
              </w:rPr>
              <w:t>(k2)</w:t>
            </w:r>
          </w:p>
        </w:tc>
        <w:tc>
          <w:tcPr>
            <w:tcW w:w="2261" w:type="dxa"/>
          </w:tcPr>
          <w:p w:rsidR="00CD4A80" w:rsidRDefault="00CD4A80" w:rsidP="006D1C4C">
            <w:r>
              <w:t>HW#7</w:t>
            </w:r>
            <w:r w:rsidR="00BC24F4">
              <w:t xml:space="preserve"> (1,5)</w:t>
            </w:r>
          </w:p>
          <w:p w:rsidR="00242FAC" w:rsidRPr="00242FAC" w:rsidRDefault="00242FAC" w:rsidP="006D1C4C">
            <w:r w:rsidRPr="00CD4A80">
              <w:rPr>
                <w:b/>
              </w:rPr>
              <w:t>Average</w:t>
            </w:r>
            <w:r>
              <w:t>:</w:t>
            </w:r>
          </w:p>
        </w:tc>
        <w:tc>
          <w:tcPr>
            <w:tcW w:w="790" w:type="dxa"/>
          </w:tcPr>
          <w:p w:rsidR="00CD4A80" w:rsidRDefault="00CD4A80" w:rsidP="006D1C4C">
            <w:pPr>
              <w:jc w:val="right"/>
            </w:pPr>
            <w:r>
              <w:t>120</w:t>
            </w:r>
          </w:p>
          <w:p w:rsidR="00CD4A80" w:rsidRDefault="00CD4A80" w:rsidP="006D1C4C">
            <w:pPr>
              <w:jc w:val="right"/>
            </w:pPr>
          </w:p>
        </w:tc>
        <w:tc>
          <w:tcPr>
            <w:tcW w:w="1572" w:type="dxa"/>
          </w:tcPr>
          <w:p w:rsidR="00CD4A80" w:rsidRPr="00870832" w:rsidRDefault="00CD4A80" w:rsidP="006D1C4C">
            <w:pPr>
              <w:jc w:val="right"/>
            </w:pPr>
            <w:r>
              <w:t>80.</w:t>
            </w:r>
            <w:r w:rsidRPr="00870832">
              <w:t>00</w:t>
            </w:r>
            <w:r>
              <w:t xml:space="preserve"> (66.67%)</w:t>
            </w:r>
          </w:p>
          <w:p w:rsidR="00CD4A80" w:rsidRPr="00D71C34" w:rsidRDefault="00CD4A80" w:rsidP="006D1C4C">
            <w:pPr>
              <w:jc w:val="right"/>
              <w:rPr>
                <w:b/>
              </w:rPr>
            </w:pPr>
          </w:p>
        </w:tc>
        <w:tc>
          <w:tcPr>
            <w:tcW w:w="1153" w:type="dxa"/>
          </w:tcPr>
          <w:p w:rsidR="00CD4A80" w:rsidRDefault="00F115D0" w:rsidP="006D1C4C">
            <w:pPr>
              <w:jc w:val="right"/>
            </w:pPr>
            <w:r>
              <w:t>76</w:t>
            </w:r>
          </w:p>
          <w:p w:rsidR="00CD4A80" w:rsidRDefault="00CD4A80" w:rsidP="00013BB1">
            <w:pPr>
              <w:jc w:val="right"/>
            </w:pPr>
          </w:p>
        </w:tc>
        <w:tc>
          <w:tcPr>
            <w:tcW w:w="1879" w:type="dxa"/>
          </w:tcPr>
          <w:p w:rsidR="00640BCD" w:rsidRDefault="00640BCD" w:rsidP="00640BCD">
            <w:pPr>
              <w:jc w:val="right"/>
            </w:pPr>
            <w:r>
              <w:t>98.14 (81.79%)</w:t>
            </w:r>
          </w:p>
          <w:p w:rsidR="00CD4A80" w:rsidRPr="0083479E" w:rsidRDefault="0083479E" w:rsidP="0083479E">
            <w:pPr>
              <w:jc w:val="right"/>
              <w:rPr>
                <w:b/>
              </w:rPr>
            </w:pPr>
            <w:r>
              <w:t xml:space="preserve"> </w:t>
            </w:r>
            <w:r w:rsidRPr="0083479E">
              <w:rPr>
                <w:b/>
              </w:rPr>
              <w:t>(81.79%)</w:t>
            </w:r>
          </w:p>
        </w:tc>
        <w:tc>
          <w:tcPr>
            <w:tcW w:w="1802" w:type="dxa"/>
          </w:tcPr>
          <w:p w:rsidR="00CD4A80" w:rsidRDefault="00DE2EFC" w:rsidP="00242FAC">
            <w:pPr>
              <w:jc w:val="right"/>
            </w:pPr>
            <w:r>
              <w:t xml:space="preserve"> </w:t>
            </w:r>
            <w:r w:rsidR="008E2606">
              <w:t>68 (89.47%)</w:t>
            </w:r>
            <w:r>
              <w:t xml:space="preserve"> </w:t>
            </w:r>
          </w:p>
          <w:p w:rsidR="00242FAC" w:rsidRPr="00242FAC" w:rsidRDefault="00242FAC" w:rsidP="00242FAC">
            <w:pPr>
              <w:jc w:val="right"/>
              <w:rPr>
                <w:b/>
              </w:rPr>
            </w:pPr>
            <w:r w:rsidRPr="00242FAC">
              <w:rPr>
                <w:b/>
              </w:rPr>
              <w:t>68 (89.47%)</w:t>
            </w:r>
          </w:p>
        </w:tc>
      </w:tr>
    </w:tbl>
    <w:p w:rsidR="005022A4" w:rsidRPr="00426BD3" w:rsidRDefault="005022A4" w:rsidP="006D1C4C">
      <w:pPr>
        <w:spacing w:after="0" w:line="240" w:lineRule="auto"/>
        <w:jc w:val="both"/>
        <w:rPr>
          <w:b/>
        </w:rPr>
      </w:pPr>
    </w:p>
    <w:p w:rsidR="002523F4" w:rsidRDefault="002523F4" w:rsidP="006D1C4C">
      <w:pPr>
        <w:spacing w:after="0" w:line="240" w:lineRule="auto"/>
        <w:jc w:val="both"/>
        <w:rPr>
          <w:b/>
          <w:i/>
        </w:rPr>
      </w:pPr>
    </w:p>
    <w:p w:rsidR="002523F4" w:rsidRDefault="002523F4" w:rsidP="006D1C4C">
      <w:pPr>
        <w:spacing w:after="0" w:line="240" w:lineRule="auto"/>
        <w:jc w:val="both"/>
        <w:rPr>
          <w:b/>
          <w:i/>
        </w:rPr>
      </w:pPr>
    </w:p>
    <w:p w:rsidR="002523F4" w:rsidRDefault="002523F4" w:rsidP="006D1C4C">
      <w:pPr>
        <w:spacing w:after="0" w:line="240" w:lineRule="auto"/>
        <w:jc w:val="both"/>
        <w:rPr>
          <w:b/>
          <w:i/>
        </w:rPr>
      </w:pPr>
    </w:p>
    <w:p w:rsidR="002523F4" w:rsidRDefault="002523F4" w:rsidP="006D1C4C">
      <w:pPr>
        <w:spacing w:after="0" w:line="240" w:lineRule="auto"/>
        <w:jc w:val="both"/>
        <w:rPr>
          <w:b/>
          <w:i/>
        </w:rPr>
      </w:pPr>
    </w:p>
    <w:p w:rsidR="002523F4" w:rsidRDefault="002523F4" w:rsidP="006D1C4C">
      <w:pPr>
        <w:spacing w:after="0" w:line="240" w:lineRule="auto"/>
        <w:jc w:val="both"/>
        <w:rPr>
          <w:b/>
          <w:i/>
        </w:rPr>
      </w:pPr>
    </w:p>
    <w:p w:rsidR="002523F4" w:rsidRDefault="002523F4" w:rsidP="006D1C4C">
      <w:pPr>
        <w:spacing w:after="0" w:line="240" w:lineRule="auto"/>
        <w:jc w:val="both"/>
        <w:rPr>
          <w:b/>
          <w:i/>
        </w:rPr>
      </w:pPr>
    </w:p>
    <w:p w:rsidR="00A82E38" w:rsidRDefault="003B4BD4" w:rsidP="006D1C4C">
      <w:pPr>
        <w:spacing w:after="0" w:line="240" w:lineRule="auto"/>
        <w:jc w:val="both"/>
      </w:pPr>
      <w:r w:rsidRPr="00F27F2A">
        <w:rPr>
          <w:b/>
          <w:u w:val="single"/>
        </w:rPr>
        <w:lastRenderedPageBreak/>
        <w:t xml:space="preserve">Course </w:t>
      </w:r>
      <w:r w:rsidR="00776AAC" w:rsidRPr="00F27F2A">
        <w:rPr>
          <w:b/>
          <w:u w:val="single"/>
        </w:rPr>
        <w:t xml:space="preserve">Learning </w:t>
      </w:r>
      <w:r w:rsidRPr="00F27F2A">
        <w:rPr>
          <w:b/>
          <w:u w:val="single"/>
        </w:rPr>
        <w:t>Outcomes</w:t>
      </w:r>
      <w:r>
        <w:t xml:space="preserve">: </w:t>
      </w:r>
      <w:r w:rsidR="00776AAC" w:rsidRPr="00776AAC">
        <w:t xml:space="preserve">This course assesses the following </w:t>
      </w:r>
      <w:r w:rsidR="00776AAC">
        <w:t>Course Learning Outcomes</w:t>
      </w:r>
      <w:r w:rsidR="00776AAC" w:rsidRPr="00776AAC">
        <w:t xml:space="preserve"> (please consult </w:t>
      </w:r>
      <w:r w:rsidR="00E07BCB">
        <w:t xml:space="preserve">your </w:t>
      </w:r>
      <w:r w:rsidR="00E07BCB" w:rsidRPr="00553EC7">
        <w:rPr>
          <w:i/>
        </w:rPr>
        <w:t>Course Outline</w:t>
      </w:r>
      <w:r w:rsidR="00776AAC" w:rsidRPr="00776AAC">
        <w:t xml:space="preserve"> document): </w:t>
      </w:r>
    </w:p>
    <w:p w:rsidR="00242FAC" w:rsidRDefault="00242FAC" w:rsidP="006D1C4C">
      <w:pPr>
        <w:spacing w:after="0" w:line="240" w:lineRule="auto"/>
        <w:jc w:val="both"/>
      </w:pPr>
    </w:p>
    <w:p w:rsidR="00242FAC" w:rsidRDefault="00BE577B" w:rsidP="006D1C4C">
      <w:pPr>
        <w:spacing w:after="0" w:line="240" w:lineRule="auto"/>
        <w:jc w:val="both"/>
      </w:pPr>
      <w:r w:rsidRPr="00BE577B">
        <w:rPr>
          <w:b/>
        </w:rPr>
        <w:t>CLO1</w:t>
      </w:r>
      <w:r w:rsidRPr="00BE577B">
        <w:t>: Students will be able to understand the nature of common biomedical signals</w:t>
      </w:r>
      <w:r w:rsidR="00484C7D">
        <w:t xml:space="preserve"> </w:t>
      </w:r>
      <w:r w:rsidR="00484C7D" w:rsidRPr="00661C93">
        <w:rPr>
          <w:b/>
        </w:rPr>
        <w:t>(</w:t>
      </w:r>
      <w:proofErr w:type="spellStart"/>
      <w:r w:rsidR="00484C7D" w:rsidRPr="00661C93">
        <w:rPr>
          <w:b/>
        </w:rPr>
        <w:t>a</w:t>
      </w:r>
      <w:proofErr w:type="gramStart"/>
      <w:r w:rsidR="00484C7D" w:rsidRPr="00661C93">
        <w:rPr>
          <w:b/>
        </w:rPr>
        <w:t>,k</w:t>
      </w:r>
      <w:proofErr w:type="spellEnd"/>
      <w:proofErr w:type="gramEnd"/>
      <w:r w:rsidR="00484C7D" w:rsidRPr="00661C93">
        <w:rPr>
          <w:b/>
        </w:rPr>
        <w:t>)</w:t>
      </w:r>
      <w:r w:rsidRPr="00BE577B">
        <w:t>.</w:t>
      </w:r>
    </w:p>
    <w:p w:rsidR="006106BA" w:rsidRDefault="006106BA" w:rsidP="006D1C4C">
      <w:pPr>
        <w:spacing w:after="0" w:line="240" w:lineRule="auto"/>
        <w:jc w:val="both"/>
      </w:pPr>
      <w:r w:rsidRPr="00BE577B">
        <w:rPr>
          <w:b/>
        </w:rPr>
        <w:t>CLO</w:t>
      </w:r>
      <w:r>
        <w:rPr>
          <w:b/>
        </w:rPr>
        <w:t>2</w:t>
      </w:r>
      <w:r w:rsidRPr="00BE577B">
        <w:t xml:space="preserve">: </w:t>
      </w:r>
      <w:r w:rsidR="00271CFD" w:rsidRPr="00271CFD">
        <w:t>Students will be able to apply the essential techniques for analyzing analog and digital biomedical signals</w:t>
      </w:r>
      <w:r w:rsidR="00484C7D">
        <w:t xml:space="preserve"> </w:t>
      </w:r>
      <w:r w:rsidR="00484C7D" w:rsidRPr="00661C93">
        <w:rPr>
          <w:b/>
        </w:rPr>
        <w:t>(</w:t>
      </w:r>
      <w:proofErr w:type="spellStart"/>
      <w:r w:rsidR="00484C7D" w:rsidRPr="00661C93">
        <w:rPr>
          <w:b/>
        </w:rPr>
        <w:t>a</w:t>
      </w:r>
      <w:proofErr w:type="gramStart"/>
      <w:r w:rsidR="00484C7D" w:rsidRPr="00661C93">
        <w:rPr>
          <w:b/>
        </w:rPr>
        <w:t>,k</w:t>
      </w:r>
      <w:proofErr w:type="spellEnd"/>
      <w:proofErr w:type="gramEnd"/>
      <w:r w:rsidR="00484C7D" w:rsidRPr="00661C93">
        <w:rPr>
          <w:b/>
        </w:rPr>
        <w:t>)</w:t>
      </w:r>
      <w:r w:rsidR="00271CFD" w:rsidRPr="00271CFD">
        <w:t>.</w:t>
      </w:r>
    </w:p>
    <w:p w:rsidR="006106BA" w:rsidRDefault="006106BA" w:rsidP="006D1C4C">
      <w:pPr>
        <w:spacing w:after="0" w:line="240" w:lineRule="auto"/>
        <w:jc w:val="both"/>
      </w:pPr>
      <w:r w:rsidRPr="00BE577B">
        <w:rPr>
          <w:b/>
        </w:rPr>
        <w:t>CLO</w:t>
      </w:r>
      <w:r w:rsidR="00271CFD">
        <w:rPr>
          <w:b/>
        </w:rPr>
        <w:t>3</w:t>
      </w:r>
      <w:r w:rsidRPr="00BE577B">
        <w:t xml:space="preserve">: </w:t>
      </w:r>
      <w:r w:rsidR="002A2FFD" w:rsidRPr="002A2FFD">
        <w:t>Students will be able to analyze linear time invariant systems</w:t>
      </w:r>
      <w:r w:rsidR="00484C7D">
        <w:t xml:space="preserve"> </w:t>
      </w:r>
      <w:r w:rsidR="00484C7D" w:rsidRPr="00661C93">
        <w:rPr>
          <w:b/>
        </w:rPr>
        <w:t>(</w:t>
      </w:r>
      <w:proofErr w:type="spellStart"/>
      <w:r w:rsidR="00484C7D" w:rsidRPr="00661C93">
        <w:rPr>
          <w:b/>
        </w:rPr>
        <w:t>a</w:t>
      </w:r>
      <w:proofErr w:type="gramStart"/>
      <w:r w:rsidR="00484C7D" w:rsidRPr="00661C93">
        <w:rPr>
          <w:b/>
        </w:rPr>
        <w:t>,k</w:t>
      </w:r>
      <w:proofErr w:type="spellEnd"/>
      <w:proofErr w:type="gramEnd"/>
      <w:r w:rsidR="00484C7D" w:rsidRPr="00661C93">
        <w:rPr>
          <w:b/>
        </w:rPr>
        <w:t>)</w:t>
      </w:r>
      <w:r w:rsidR="002A2FFD" w:rsidRPr="002A2FFD">
        <w:t>.</w:t>
      </w:r>
    </w:p>
    <w:p w:rsidR="003B4BD4" w:rsidRDefault="006106BA" w:rsidP="006D1C4C">
      <w:pPr>
        <w:spacing w:after="0" w:line="240" w:lineRule="auto"/>
        <w:jc w:val="both"/>
      </w:pPr>
      <w:r w:rsidRPr="00BE577B">
        <w:rPr>
          <w:b/>
        </w:rPr>
        <w:t>CLO</w:t>
      </w:r>
      <w:r w:rsidR="00271CFD">
        <w:rPr>
          <w:b/>
        </w:rPr>
        <w:t>4</w:t>
      </w:r>
      <w:r w:rsidRPr="00BE577B">
        <w:t xml:space="preserve">: </w:t>
      </w:r>
      <w:r w:rsidR="002A2FFD" w:rsidRPr="002A2FFD">
        <w:t>Students will be able to develop computing skills by using MATLAB for sign</w:t>
      </w:r>
      <w:r w:rsidR="002A2FFD">
        <w:t>al analysis and system modeling</w:t>
      </w:r>
      <w:r w:rsidR="00911E40">
        <w:t xml:space="preserve"> </w:t>
      </w:r>
      <w:r w:rsidR="00911E40" w:rsidRPr="00661C93">
        <w:rPr>
          <w:b/>
        </w:rPr>
        <w:t>(</w:t>
      </w:r>
      <w:r w:rsidR="00484C7D" w:rsidRPr="00661C93">
        <w:rPr>
          <w:b/>
        </w:rPr>
        <w:t>k)</w:t>
      </w:r>
      <w:r w:rsidRPr="00BE577B">
        <w:t>.</w:t>
      </w:r>
    </w:p>
    <w:p w:rsidR="00B52366" w:rsidRDefault="00B52366" w:rsidP="006D1C4C">
      <w:pPr>
        <w:spacing w:after="0" w:line="240" w:lineRule="auto"/>
        <w:jc w:val="both"/>
      </w:pPr>
    </w:p>
    <w:tbl>
      <w:tblPr>
        <w:tblStyle w:val="TableGrid"/>
        <w:tblW w:w="9863" w:type="dxa"/>
        <w:tblInd w:w="378" w:type="dxa"/>
        <w:tblLook w:val="04A0" w:firstRow="1" w:lastRow="0" w:firstColumn="1" w:lastColumn="0" w:noHBand="0" w:noVBand="1"/>
      </w:tblPr>
      <w:tblGrid>
        <w:gridCol w:w="733"/>
        <w:gridCol w:w="3300"/>
        <w:gridCol w:w="1578"/>
        <w:gridCol w:w="1191"/>
        <w:gridCol w:w="1210"/>
        <w:gridCol w:w="1851"/>
      </w:tblGrid>
      <w:tr w:rsidR="00242E1D" w:rsidTr="006471C1">
        <w:trPr>
          <w:cantSplit/>
          <w:trHeight w:val="1134"/>
        </w:trPr>
        <w:tc>
          <w:tcPr>
            <w:tcW w:w="733" w:type="dxa"/>
            <w:shd w:val="pct10" w:color="auto" w:fill="auto"/>
          </w:tcPr>
          <w:p w:rsidR="00242E1D" w:rsidRPr="00697386" w:rsidRDefault="00242E1D" w:rsidP="00183C29">
            <w:pPr>
              <w:jc w:val="both"/>
              <w:rPr>
                <w:b/>
              </w:rPr>
            </w:pPr>
            <w:r>
              <w:rPr>
                <w:b/>
              </w:rPr>
              <w:t>CLOs</w:t>
            </w:r>
          </w:p>
        </w:tc>
        <w:tc>
          <w:tcPr>
            <w:tcW w:w="3300" w:type="dxa"/>
            <w:shd w:val="pct10" w:color="auto" w:fill="auto"/>
          </w:tcPr>
          <w:p w:rsidR="00242E1D" w:rsidRPr="00697386" w:rsidRDefault="006471C1" w:rsidP="00183C29">
            <w:pPr>
              <w:rPr>
                <w:b/>
              </w:rPr>
            </w:pPr>
            <w:r>
              <w:rPr>
                <w:b/>
              </w:rPr>
              <w:t xml:space="preserve">Assignment used for </w:t>
            </w:r>
            <w:r w:rsidR="00242E1D" w:rsidRPr="00697386">
              <w:rPr>
                <w:b/>
              </w:rPr>
              <w:t>assessment</w:t>
            </w:r>
          </w:p>
        </w:tc>
        <w:tc>
          <w:tcPr>
            <w:tcW w:w="1578" w:type="dxa"/>
            <w:shd w:val="pct10" w:color="auto" w:fill="auto"/>
          </w:tcPr>
          <w:p w:rsidR="006471C1" w:rsidRDefault="00242E1D" w:rsidP="00183C29">
            <w:pPr>
              <w:rPr>
                <w:b/>
              </w:rPr>
            </w:pPr>
            <w:r>
              <w:rPr>
                <w:b/>
              </w:rPr>
              <w:t xml:space="preserve">Performance </w:t>
            </w:r>
          </w:p>
          <w:p w:rsidR="00242E1D" w:rsidRPr="00D71C34" w:rsidRDefault="00242E1D" w:rsidP="00183C29">
            <w:pPr>
              <w:rPr>
                <w:b/>
              </w:rPr>
            </w:pPr>
            <w:r>
              <w:rPr>
                <w:b/>
              </w:rPr>
              <w:t>standard</w:t>
            </w:r>
          </w:p>
        </w:tc>
        <w:tc>
          <w:tcPr>
            <w:tcW w:w="1191" w:type="dxa"/>
            <w:shd w:val="pct10" w:color="auto" w:fill="auto"/>
          </w:tcPr>
          <w:p w:rsidR="00242E1D" w:rsidRDefault="00242E1D" w:rsidP="00183C29">
            <w:pPr>
              <w:rPr>
                <w:b/>
              </w:rPr>
            </w:pPr>
            <w:r>
              <w:rPr>
                <w:b/>
              </w:rPr>
              <w:t>Number</w:t>
            </w:r>
          </w:p>
          <w:p w:rsidR="00242E1D" w:rsidRDefault="00242E1D" w:rsidP="00183C29">
            <w:pPr>
              <w:rPr>
                <w:b/>
              </w:rPr>
            </w:pPr>
            <w:r>
              <w:rPr>
                <w:b/>
              </w:rPr>
              <w:t>of</w:t>
            </w:r>
          </w:p>
          <w:p w:rsidR="00242E1D" w:rsidRDefault="00242E1D" w:rsidP="00183C29">
            <w:pPr>
              <w:rPr>
                <w:b/>
              </w:rPr>
            </w:pPr>
            <w:r w:rsidRPr="00D71C34">
              <w:rPr>
                <w:b/>
              </w:rPr>
              <w:t xml:space="preserve">students </w:t>
            </w:r>
          </w:p>
          <w:p w:rsidR="00242E1D" w:rsidRPr="00D71C34" w:rsidRDefault="00242E1D" w:rsidP="00183C29">
            <w:pPr>
              <w:rPr>
                <w:b/>
              </w:rPr>
            </w:pPr>
            <w:r w:rsidRPr="00D71C34">
              <w:rPr>
                <w:b/>
              </w:rPr>
              <w:t>tested</w:t>
            </w:r>
          </w:p>
        </w:tc>
        <w:tc>
          <w:tcPr>
            <w:tcW w:w="1210" w:type="dxa"/>
            <w:shd w:val="pct10" w:color="auto" w:fill="auto"/>
          </w:tcPr>
          <w:p w:rsidR="006471C1" w:rsidRDefault="006471C1" w:rsidP="00183C29">
            <w:pPr>
              <w:rPr>
                <w:b/>
              </w:rPr>
            </w:pPr>
            <w:r>
              <w:rPr>
                <w:b/>
              </w:rPr>
              <w:t>Average</w:t>
            </w:r>
          </w:p>
          <w:p w:rsidR="00242E1D" w:rsidRPr="00F20AE6" w:rsidRDefault="0083479E" w:rsidP="00183C29">
            <w:pPr>
              <w:rPr>
                <w:b/>
              </w:rPr>
            </w:pPr>
            <w:proofErr w:type="gramStart"/>
            <w:r>
              <w:rPr>
                <w:b/>
              </w:rPr>
              <w:t>score</w:t>
            </w:r>
            <w:proofErr w:type="gramEnd"/>
            <w:r w:rsidR="00242E1D" w:rsidRPr="00F20AE6">
              <w:rPr>
                <w:b/>
              </w:rPr>
              <w:t xml:space="preserve"> </w:t>
            </w:r>
            <w:r>
              <w:rPr>
                <w:b/>
              </w:rPr>
              <w:t>(</w:t>
            </w:r>
            <w:r w:rsidR="00242E1D" w:rsidRPr="00F20AE6">
              <w:rPr>
                <w:b/>
              </w:rPr>
              <w:t>%</w:t>
            </w:r>
            <w:r>
              <w:rPr>
                <w:b/>
              </w:rPr>
              <w:t xml:space="preserve">) </w:t>
            </w:r>
          </w:p>
        </w:tc>
        <w:tc>
          <w:tcPr>
            <w:tcW w:w="1851" w:type="dxa"/>
            <w:shd w:val="pct10" w:color="auto" w:fill="auto"/>
          </w:tcPr>
          <w:p w:rsidR="006471C1" w:rsidRDefault="006471C1" w:rsidP="00183C29">
            <w:pPr>
              <w:rPr>
                <w:b/>
              </w:rPr>
            </w:pPr>
            <w:r>
              <w:rPr>
                <w:b/>
              </w:rPr>
              <w:t>Number and %</w:t>
            </w:r>
          </w:p>
          <w:p w:rsidR="006471C1" w:rsidRDefault="006471C1" w:rsidP="00183C29">
            <w:pPr>
              <w:rPr>
                <w:b/>
              </w:rPr>
            </w:pPr>
            <w:r>
              <w:rPr>
                <w:b/>
              </w:rPr>
              <w:t>of BME students</w:t>
            </w:r>
          </w:p>
          <w:p w:rsidR="006471C1" w:rsidRDefault="00242E1D" w:rsidP="00183C29">
            <w:pPr>
              <w:rPr>
                <w:b/>
              </w:rPr>
            </w:pPr>
            <w:r w:rsidRPr="00413934">
              <w:rPr>
                <w:b/>
              </w:rPr>
              <w:t xml:space="preserve">who </w:t>
            </w:r>
            <w:r w:rsidR="006471C1">
              <w:rPr>
                <w:b/>
              </w:rPr>
              <w:t>met the</w:t>
            </w:r>
          </w:p>
          <w:p w:rsidR="00242E1D" w:rsidRPr="00413934" w:rsidRDefault="00242E1D" w:rsidP="00183C29">
            <w:pPr>
              <w:rPr>
                <w:b/>
              </w:rPr>
            </w:pPr>
            <w:r w:rsidRPr="00413934">
              <w:rPr>
                <w:b/>
              </w:rPr>
              <w:t>standard</w:t>
            </w:r>
          </w:p>
        </w:tc>
      </w:tr>
      <w:tr w:rsidR="00242E1D" w:rsidTr="006471C1">
        <w:tc>
          <w:tcPr>
            <w:tcW w:w="733" w:type="dxa"/>
            <w:shd w:val="pct10" w:color="auto" w:fill="auto"/>
          </w:tcPr>
          <w:p w:rsidR="00242E1D" w:rsidRPr="00697386" w:rsidRDefault="00242E1D" w:rsidP="00183C29">
            <w:pPr>
              <w:jc w:val="both"/>
              <w:rPr>
                <w:b/>
              </w:rPr>
            </w:pPr>
            <w:r>
              <w:rPr>
                <w:b/>
              </w:rPr>
              <w:t>1</w:t>
            </w:r>
          </w:p>
        </w:tc>
        <w:tc>
          <w:tcPr>
            <w:tcW w:w="3300" w:type="dxa"/>
          </w:tcPr>
          <w:p w:rsidR="00242E1D" w:rsidRDefault="00242E1D" w:rsidP="00183C29">
            <w:r>
              <w:t>HW#1-8,Midterm#1-2,Final Exam</w:t>
            </w:r>
          </w:p>
        </w:tc>
        <w:tc>
          <w:tcPr>
            <w:tcW w:w="1578" w:type="dxa"/>
          </w:tcPr>
          <w:p w:rsidR="00242E1D" w:rsidRPr="00424727" w:rsidRDefault="00242E1D" w:rsidP="00424727">
            <w:pPr>
              <w:jc w:val="right"/>
            </w:pPr>
            <w:r>
              <w:t>66.67%</w:t>
            </w:r>
          </w:p>
        </w:tc>
        <w:tc>
          <w:tcPr>
            <w:tcW w:w="1191" w:type="dxa"/>
          </w:tcPr>
          <w:p w:rsidR="00242E1D" w:rsidRDefault="00242E1D" w:rsidP="0083479E">
            <w:pPr>
              <w:jc w:val="right"/>
            </w:pPr>
            <w:r>
              <w:t>76</w:t>
            </w:r>
          </w:p>
        </w:tc>
        <w:tc>
          <w:tcPr>
            <w:tcW w:w="1210" w:type="dxa"/>
          </w:tcPr>
          <w:p w:rsidR="00242E1D" w:rsidRPr="0083479E" w:rsidRDefault="0083479E" w:rsidP="00183C29">
            <w:pPr>
              <w:jc w:val="right"/>
            </w:pPr>
            <w:r w:rsidRPr="0083479E">
              <w:t>79.51%</w:t>
            </w:r>
          </w:p>
        </w:tc>
        <w:tc>
          <w:tcPr>
            <w:tcW w:w="1851" w:type="dxa"/>
          </w:tcPr>
          <w:p w:rsidR="00242E1D" w:rsidRPr="0083479E" w:rsidRDefault="00242E1D" w:rsidP="00183C29">
            <w:pPr>
              <w:jc w:val="right"/>
            </w:pPr>
            <w:r w:rsidRPr="0083479E">
              <w:t>58.73 (77.27%)</w:t>
            </w:r>
          </w:p>
        </w:tc>
      </w:tr>
      <w:tr w:rsidR="00242E1D" w:rsidTr="006471C1">
        <w:tc>
          <w:tcPr>
            <w:tcW w:w="733" w:type="dxa"/>
            <w:shd w:val="pct10" w:color="auto" w:fill="auto"/>
          </w:tcPr>
          <w:p w:rsidR="00242E1D" w:rsidRPr="00697386" w:rsidRDefault="00242E1D" w:rsidP="00183C29">
            <w:pPr>
              <w:jc w:val="both"/>
              <w:rPr>
                <w:b/>
              </w:rPr>
            </w:pPr>
            <w:r>
              <w:rPr>
                <w:b/>
              </w:rPr>
              <w:t>2</w:t>
            </w:r>
          </w:p>
        </w:tc>
        <w:tc>
          <w:tcPr>
            <w:tcW w:w="3300" w:type="dxa"/>
          </w:tcPr>
          <w:p w:rsidR="00242E1D" w:rsidRPr="00242FAC" w:rsidRDefault="00B37DB1" w:rsidP="00B37DB1">
            <w:r>
              <w:t>HW#1-8,Midterm#1-2,Final Exam</w:t>
            </w:r>
          </w:p>
        </w:tc>
        <w:tc>
          <w:tcPr>
            <w:tcW w:w="1578" w:type="dxa"/>
          </w:tcPr>
          <w:p w:rsidR="00242E1D" w:rsidRPr="00424727" w:rsidRDefault="00242E1D" w:rsidP="00424727">
            <w:pPr>
              <w:jc w:val="right"/>
            </w:pPr>
            <w:r>
              <w:t>66.67%</w:t>
            </w:r>
          </w:p>
        </w:tc>
        <w:tc>
          <w:tcPr>
            <w:tcW w:w="1191" w:type="dxa"/>
          </w:tcPr>
          <w:p w:rsidR="00242E1D" w:rsidRDefault="00242E1D" w:rsidP="00424727">
            <w:pPr>
              <w:jc w:val="right"/>
            </w:pPr>
            <w:r>
              <w:t>76</w:t>
            </w:r>
          </w:p>
        </w:tc>
        <w:tc>
          <w:tcPr>
            <w:tcW w:w="1210" w:type="dxa"/>
          </w:tcPr>
          <w:p w:rsidR="00242E1D" w:rsidRDefault="00B37DB1" w:rsidP="00183C29">
            <w:pPr>
              <w:jc w:val="right"/>
            </w:pPr>
            <w:r w:rsidRPr="0083479E">
              <w:t>79.51%</w:t>
            </w:r>
          </w:p>
        </w:tc>
        <w:tc>
          <w:tcPr>
            <w:tcW w:w="1851" w:type="dxa"/>
          </w:tcPr>
          <w:p w:rsidR="00242E1D" w:rsidRPr="00242FAC" w:rsidRDefault="00242E1D" w:rsidP="00183C29">
            <w:pPr>
              <w:jc w:val="right"/>
              <w:rPr>
                <w:b/>
              </w:rPr>
            </w:pPr>
            <w:r>
              <w:t xml:space="preserve"> </w:t>
            </w:r>
            <w:r w:rsidR="00B37DB1" w:rsidRPr="0083479E">
              <w:t>58.73 (77.27%)</w:t>
            </w:r>
          </w:p>
        </w:tc>
      </w:tr>
      <w:tr w:rsidR="00134750" w:rsidTr="006471C1">
        <w:tc>
          <w:tcPr>
            <w:tcW w:w="733" w:type="dxa"/>
            <w:shd w:val="pct10" w:color="auto" w:fill="auto"/>
          </w:tcPr>
          <w:p w:rsidR="00134750" w:rsidRDefault="00134750" w:rsidP="00183C29">
            <w:pPr>
              <w:jc w:val="both"/>
              <w:rPr>
                <w:b/>
              </w:rPr>
            </w:pPr>
            <w:r>
              <w:rPr>
                <w:b/>
              </w:rPr>
              <w:t>3</w:t>
            </w:r>
          </w:p>
        </w:tc>
        <w:tc>
          <w:tcPr>
            <w:tcW w:w="3300" w:type="dxa"/>
          </w:tcPr>
          <w:p w:rsidR="00134750" w:rsidRDefault="00134750" w:rsidP="00B37DB1">
            <w:r>
              <w:t>HW#1-8,Midterm#1-2,Final Exam</w:t>
            </w:r>
          </w:p>
        </w:tc>
        <w:tc>
          <w:tcPr>
            <w:tcW w:w="1578" w:type="dxa"/>
          </w:tcPr>
          <w:p w:rsidR="00134750" w:rsidRDefault="00134750" w:rsidP="00424727">
            <w:pPr>
              <w:jc w:val="right"/>
            </w:pPr>
            <w:r>
              <w:t>66.67%</w:t>
            </w:r>
          </w:p>
        </w:tc>
        <w:tc>
          <w:tcPr>
            <w:tcW w:w="1191" w:type="dxa"/>
          </w:tcPr>
          <w:p w:rsidR="00134750" w:rsidRDefault="00134750" w:rsidP="00424727">
            <w:pPr>
              <w:jc w:val="right"/>
            </w:pPr>
            <w:r>
              <w:t>76</w:t>
            </w:r>
          </w:p>
        </w:tc>
        <w:tc>
          <w:tcPr>
            <w:tcW w:w="1210" w:type="dxa"/>
          </w:tcPr>
          <w:p w:rsidR="00134750" w:rsidRPr="0083479E" w:rsidRDefault="00134750" w:rsidP="00183C29">
            <w:pPr>
              <w:jc w:val="right"/>
            </w:pPr>
            <w:r w:rsidRPr="0083479E">
              <w:t>79.51%</w:t>
            </w:r>
          </w:p>
        </w:tc>
        <w:tc>
          <w:tcPr>
            <w:tcW w:w="1851" w:type="dxa"/>
          </w:tcPr>
          <w:p w:rsidR="00134750" w:rsidRDefault="00134750" w:rsidP="00183C29">
            <w:pPr>
              <w:jc w:val="right"/>
            </w:pPr>
            <w:r w:rsidRPr="0083479E">
              <w:t>58.73 (77.27%)</w:t>
            </w:r>
          </w:p>
        </w:tc>
      </w:tr>
      <w:tr w:rsidR="007F31BC" w:rsidTr="006471C1">
        <w:tc>
          <w:tcPr>
            <w:tcW w:w="733" w:type="dxa"/>
            <w:shd w:val="pct10" w:color="auto" w:fill="auto"/>
          </w:tcPr>
          <w:p w:rsidR="007F31BC" w:rsidRDefault="007F31BC" w:rsidP="00183C29">
            <w:pPr>
              <w:jc w:val="both"/>
              <w:rPr>
                <w:b/>
              </w:rPr>
            </w:pPr>
            <w:r>
              <w:rPr>
                <w:b/>
              </w:rPr>
              <w:t>4</w:t>
            </w:r>
          </w:p>
        </w:tc>
        <w:tc>
          <w:tcPr>
            <w:tcW w:w="3300" w:type="dxa"/>
          </w:tcPr>
          <w:p w:rsidR="007F31BC" w:rsidRDefault="007F31BC" w:rsidP="00B37DB1">
            <w:r>
              <w:t>HW#7</w:t>
            </w:r>
          </w:p>
        </w:tc>
        <w:tc>
          <w:tcPr>
            <w:tcW w:w="1578" w:type="dxa"/>
          </w:tcPr>
          <w:p w:rsidR="007F31BC" w:rsidRDefault="007F31BC" w:rsidP="00424727">
            <w:pPr>
              <w:jc w:val="right"/>
            </w:pPr>
            <w:r>
              <w:t>66.67%</w:t>
            </w:r>
          </w:p>
        </w:tc>
        <w:tc>
          <w:tcPr>
            <w:tcW w:w="1191" w:type="dxa"/>
          </w:tcPr>
          <w:p w:rsidR="007F31BC" w:rsidRDefault="007F31BC" w:rsidP="00424727">
            <w:pPr>
              <w:jc w:val="right"/>
            </w:pPr>
            <w:r>
              <w:t>76</w:t>
            </w:r>
          </w:p>
        </w:tc>
        <w:tc>
          <w:tcPr>
            <w:tcW w:w="1210" w:type="dxa"/>
          </w:tcPr>
          <w:p w:rsidR="007F31BC" w:rsidRPr="0083479E" w:rsidRDefault="007F31BC" w:rsidP="00183C29">
            <w:pPr>
              <w:jc w:val="right"/>
            </w:pPr>
            <w:r>
              <w:t>81.79%</w:t>
            </w:r>
          </w:p>
        </w:tc>
        <w:tc>
          <w:tcPr>
            <w:tcW w:w="1851" w:type="dxa"/>
          </w:tcPr>
          <w:p w:rsidR="007F31BC" w:rsidRPr="0083479E" w:rsidRDefault="007F31BC" w:rsidP="007F31BC">
            <w:pPr>
              <w:jc w:val="right"/>
            </w:pPr>
            <w:r>
              <w:t xml:space="preserve">68 (89.47%) </w:t>
            </w:r>
          </w:p>
        </w:tc>
      </w:tr>
    </w:tbl>
    <w:p w:rsidR="002523F4" w:rsidRDefault="002523F4" w:rsidP="006D1C4C">
      <w:pPr>
        <w:spacing w:after="0" w:line="240" w:lineRule="auto"/>
        <w:jc w:val="both"/>
      </w:pPr>
    </w:p>
    <w:p w:rsidR="00527740" w:rsidRDefault="005514EC" w:rsidP="006D1C4C">
      <w:pPr>
        <w:spacing w:after="0" w:line="240" w:lineRule="auto"/>
        <w:jc w:val="both"/>
      </w:pPr>
      <w:r>
        <w:t>What changes did you make in this course based on previous assessment results?</w:t>
      </w:r>
    </w:p>
    <w:p w:rsidR="009743EC" w:rsidRDefault="009743EC" w:rsidP="006D1C4C">
      <w:pPr>
        <w:spacing w:after="0" w:line="240" w:lineRule="auto"/>
        <w:jc w:val="both"/>
      </w:pPr>
      <w:r>
        <w:rPr>
          <w:noProof/>
          <w:lang w:eastAsia="zh-TW"/>
        </w:rPr>
        <mc:AlternateContent>
          <mc:Choice Requires="wps">
            <w:drawing>
              <wp:inline distT="0" distB="0" distL="0" distR="0" wp14:anchorId="3DFCC92C" wp14:editId="25BE6465">
                <wp:extent cx="6827520" cy="1074420"/>
                <wp:effectExtent l="0" t="0" r="11430" b="11430"/>
                <wp:docPr id="5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827520" cy="1074420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E9211C" w:rsidRDefault="00E9211C" w:rsidP="00723CA4">
                            <w:pPr>
                              <w:spacing w:after="0" w:line="240" w:lineRule="auto"/>
                            </w:pPr>
                            <w:proofErr w:type="gramStart"/>
                            <w:r>
                              <w:t>Created mo</w:t>
                            </w:r>
                            <w:r w:rsidR="002673AB">
                              <w:t>re examples (midterms and final</w:t>
                            </w:r>
                            <w:r>
                              <w:t>) with biomedical relevance</w:t>
                            </w:r>
                            <w:r w:rsidR="002673AB">
                              <w:t>.</w:t>
                            </w:r>
                            <w:proofErr w:type="gramEnd"/>
                          </w:p>
                          <w:p w:rsidR="00E9211C" w:rsidRDefault="002673AB" w:rsidP="00723CA4">
                            <w:pPr>
                              <w:spacing w:after="0" w:line="240" w:lineRule="auto"/>
                            </w:pPr>
                            <w:proofErr w:type="gramStart"/>
                            <w:r>
                              <w:t>Used randomized seating assignment during midterms and exams to minimize the effect of cheating.</w:t>
                            </w:r>
                            <w:proofErr w:type="gramEnd"/>
                          </w:p>
                          <w:p w:rsidR="00E9211C" w:rsidRDefault="00E9211C" w:rsidP="009743EC"/>
                          <w:p w:rsidR="009743EC" w:rsidRDefault="00E9211C" w:rsidP="009743EC">
                            <w:r>
                              <w:t xml:space="preserve"> </w:t>
                            </w:r>
                            <w:r w:rsidR="009743EC">
                              <w:tab/>
                            </w:r>
                            <w:r w:rsidR="009743EC">
                              <w:tab/>
                            </w:r>
                            <w:r w:rsidR="009743EC">
                              <w:tab/>
                            </w:r>
                            <w:r w:rsidR="009743EC">
                              <w:tab/>
                            </w:r>
                            <w:r w:rsidR="009743EC">
                              <w:tab/>
                            </w:r>
                            <w:r w:rsidR="009743EC">
                              <w:tab/>
                            </w:r>
                            <w:r w:rsidR="009743EC">
                              <w:tab/>
                            </w:r>
                            <w:r w:rsidR="009743EC">
                              <w:tab/>
                            </w:r>
                            <w:r w:rsidR="009743EC">
                              <w:tab/>
                            </w:r>
                            <w:r w:rsidR="009743EC">
                              <w:tab/>
                            </w:r>
                            <w:r w:rsidR="009743EC">
                              <w:tab/>
                            </w:r>
                            <w:r w:rsidR="009743EC">
                              <w:tab/>
                            </w:r>
                            <w:r w:rsidR="009743EC">
                              <w:tab/>
                            </w:r>
                            <w:r w:rsidR="009743EC">
                              <w:tab/>
                            </w:r>
                            <w:r w:rsidR="009743EC">
                              <w:tab/>
                            </w:r>
                            <w:r w:rsidR="009743EC">
                              <w:tab/>
                            </w:r>
                            <w:r w:rsidR="009743EC">
                              <w:tab/>
                            </w:r>
                            <w:r w:rsidR="009743EC">
                              <w:tab/>
                            </w:r>
                            <w:r w:rsidR="009743EC">
                              <w:tab/>
                            </w:r>
                            <w:r w:rsidR="009743EC">
                              <w:tab/>
                            </w:r>
                            <w:r w:rsidR="009743EC">
                              <w:tab/>
                            </w:r>
                            <w:r w:rsidR="009743EC">
                              <w:tab/>
                            </w:r>
                            <w:r w:rsidR="009743EC">
                              <w:tab/>
                            </w:r>
                            <w:r w:rsidR="009743EC">
                              <w:tab/>
                            </w:r>
                            <w:r w:rsidR="009743EC">
                              <w:tab/>
                            </w:r>
                            <w:r w:rsidR="009743EC">
                              <w:tab/>
                            </w:r>
                            <w:r w:rsidR="009743EC">
                              <w:tab/>
                            </w:r>
                            <w:r w:rsidR="009743EC">
                              <w:tab/>
                            </w:r>
                            <w:r w:rsidR="009743EC">
                              <w:tab/>
                            </w:r>
                            <w:r w:rsidR="009743EC">
                              <w:tab/>
                            </w:r>
                            <w:r w:rsidR="009743EC">
                              <w:tab/>
                            </w:r>
                            <w:r w:rsidR="009743EC">
                              <w:tab/>
                            </w:r>
                            <w:r w:rsidR="009743EC">
                              <w:tab/>
                            </w:r>
                            <w:r w:rsidR="009743EC">
                              <w:tab/>
                            </w:r>
                            <w:r w:rsidR="009743EC">
                              <w:tab/>
                            </w:r>
                            <w:r w:rsidR="009743EC">
                              <w:tab/>
                            </w:r>
                            <w:r w:rsidR="009743EC">
                              <w:tab/>
                            </w:r>
                            <w:r w:rsidR="009743EC">
                              <w:tab/>
                            </w:r>
                            <w:r w:rsidR="009743EC">
                              <w:tab/>
                            </w:r>
                            <w:r w:rsidR="009743EC">
                              <w:tab/>
                            </w:r>
                            <w:r w:rsidR="009743EC">
                              <w:tab/>
                            </w:r>
                            <w:r w:rsidR="009743EC">
                              <w:tab/>
                            </w:r>
                            <w:r w:rsidR="009743EC">
                              <w:tab/>
                            </w:r>
                            <w:r w:rsidR="009743EC">
                              <w:tab/>
                            </w:r>
                            <w:r w:rsidR="009743EC">
                              <w:tab/>
                            </w:r>
                            <w:r w:rsidR="009743EC">
                              <w:tab/>
                            </w:r>
                            <w:r w:rsidR="009743EC">
                              <w:tab/>
                            </w:r>
                            <w:r w:rsidR="009743EC">
                              <w:tab/>
                            </w:r>
                            <w:r w:rsidR="009743EC">
                              <w:tab/>
                            </w:r>
                            <w:r w:rsidR="009743EC">
                              <w:tab/>
                            </w:r>
                            <w:r w:rsidR="009743EC">
                              <w:tab/>
                            </w:r>
                            <w:r w:rsidR="009743EC">
                              <w:tab/>
                            </w:r>
                            <w:r w:rsidR="009743EC">
                              <w:tab/>
                            </w:r>
                            <w:r w:rsidR="009743EC">
                              <w:tab/>
                            </w:r>
                            <w:r w:rsidR="009743EC">
                              <w:tab/>
                            </w:r>
                            <w:r w:rsidR="009743EC">
                              <w:tab/>
                            </w:r>
                            <w:r w:rsidR="009743EC">
                              <w:tab/>
                            </w:r>
                            <w:r w:rsidR="009743EC">
                              <w:tab/>
                            </w:r>
                            <w:r w:rsidR="009743EC">
                              <w:tab/>
                            </w:r>
                            <w:r w:rsidR="009743EC">
                              <w:tab/>
                            </w:r>
                            <w:r w:rsidR="009743EC">
                              <w:tab/>
                            </w:r>
                            <w:r w:rsidR="009743EC">
                              <w:tab/>
                            </w:r>
                            <w:r w:rsidR="009743EC">
                              <w:tab/>
                            </w:r>
                            <w:r w:rsidR="009743EC">
                              <w:tab/>
                            </w:r>
                            <w:r w:rsidR="009743EC">
                              <w:tab/>
                            </w:r>
                            <w:r w:rsidR="009743EC">
                              <w:tab/>
                            </w:r>
                            <w:r w:rsidR="009743EC">
                              <w:tab/>
                            </w:r>
                            <w:r w:rsidR="009743EC">
                              <w:tab/>
                            </w:r>
                            <w:r w:rsidR="009743EC">
                              <w:tab/>
                            </w:r>
                            <w:r w:rsidR="009743EC">
                              <w:tab/>
                            </w:r>
                            <w:r w:rsidR="009743EC">
                              <w:tab/>
                            </w:r>
                            <w:r w:rsidR="009743EC">
                              <w:tab/>
                            </w:r>
                            <w:r w:rsidR="009743EC">
                              <w:tab/>
                            </w:r>
                            <w:r w:rsidR="009743EC">
                              <w:tab/>
                            </w:r>
                            <w:r w:rsidR="009743EC">
                              <w:tab/>
                            </w:r>
                            <w:r w:rsidR="009743EC">
                              <w:tab/>
                            </w:r>
                            <w:r w:rsidR="009743EC">
                              <w:tab/>
                            </w:r>
                            <w:r w:rsidR="009743EC">
                              <w:tab/>
                            </w:r>
                            <w:r w:rsidR="009743EC">
                              <w:tab/>
                            </w:r>
                            <w:r w:rsidR="009743EC">
                              <w:tab/>
                            </w:r>
                            <w:r w:rsidR="009743EC">
                              <w:tab/>
                            </w:r>
                            <w:r w:rsidR="009743EC">
                              <w:tab/>
                            </w:r>
                            <w:r w:rsidR="009743EC">
                              <w:tab/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id="_x0000_s1027" type="#_x0000_t202" style="width:537.6pt;height:84.6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" filled="f">
                <v:textbox>
                  <w:txbxContent>
                    <w:p w:rsidR="00E9211C" w:rsidRDefault="00E9211C" w:rsidP="00723CA4">
                      <w:pPr>
                        <w:spacing w:after="0" w:line="240" w:lineRule="auto"/>
                      </w:pPr>
                      <w:proofErr w:type="gramStart"/>
                      <w:r>
                        <w:t>Created mo</w:t>
                      </w:r>
                      <w:r w:rsidR="002673AB">
                        <w:t>re examples (midterms and final</w:t>
                      </w:r>
                      <w:r>
                        <w:t>) with biomedical relevance</w:t>
                      </w:r>
                      <w:r w:rsidR="002673AB">
                        <w:t>.</w:t>
                      </w:r>
                      <w:proofErr w:type="gramEnd"/>
                    </w:p>
                    <w:p w:rsidR="00E9211C" w:rsidRDefault="002673AB" w:rsidP="00723CA4">
                      <w:pPr>
                        <w:spacing w:after="0" w:line="240" w:lineRule="auto"/>
                      </w:pPr>
                      <w:proofErr w:type="gramStart"/>
                      <w:r>
                        <w:t>Used randomized seating assignment during midterms and exams to minimize the effect of cheating.</w:t>
                      </w:r>
                      <w:proofErr w:type="gramEnd"/>
                    </w:p>
                    <w:p w:rsidR="00E9211C" w:rsidRDefault="00E9211C" w:rsidP="009743EC"/>
                    <w:p w:rsidR="009743EC" w:rsidRDefault="00E9211C" w:rsidP="009743EC">
                      <w:r>
                        <w:t xml:space="preserve"> </w:t>
                      </w:r>
                      <w:r w:rsidR="009743EC">
                        <w:tab/>
                      </w:r>
                      <w:r w:rsidR="009743EC">
                        <w:tab/>
                      </w:r>
                      <w:r w:rsidR="009743EC">
                        <w:tab/>
                      </w:r>
                      <w:r w:rsidR="009743EC">
                        <w:tab/>
                      </w:r>
                      <w:r w:rsidR="009743EC">
                        <w:tab/>
                      </w:r>
                      <w:r w:rsidR="009743EC">
                        <w:tab/>
                      </w:r>
                      <w:r w:rsidR="009743EC">
                        <w:tab/>
                      </w:r>
                      <w:r w:rsidR="009743EC">
                        <w:tab/>
                      </w:r>
                      <w:r w:rsidR="009743EC">
                        <w:tab/>
                      </w:r>
                      <w:r w:rsidR="009743EC">
                        <w:tab/>
                      </w:r>
                      <w:r w:rsidR="009743EC">
                        <w:tab/>
                      </w:r>
                      <w:r w:rsidR="009743EC">
                        <w:tab/>
                      </w:r>
                      <w:r w:rsidR="009743EC">
                        <w:tab/>
                      </w:r>
                      <w:r w:rsidR="009743EC">
                        <w:tab/>
                      </w:r>
                      <w:r w:rsidR="009743EC">
                        <w:tab/>
                      </w:r>
                      <w:r w:rsidR="009743EC">
                        <w:tab/>
                      </w:r>
                      <w:r w:rsidR="009743EC">
                        <w:tab/>
                      </w:r>
                      <w:r w:rsidR="009743EC">
                        <w:tab/>
                      </w:r>
                      <w:r w:rsidR="009743EC">
                        <w:tab/>
                      </w:r>
                      <w:r w:rsidR="009743EC">
                        <w:tab/>
                      </w:r>
                      <w:r w:rsidR="009743EC">
                        <w:tab/>
                      </w:r>
                      <w:r w:rsidR="009743EC">
                        <w:tab/>
                      </w:r>
                      <w:r w:rsidR="009743EC">
                        <w:tab/>
                      </w:r>
                      <w:r w:rsidR="009743EC">
                        <w:tab/>
                      </w:r>
                      <w:r w:rsidR="009743EC">
                        <w:tab/>
                      </w:r>
                      <w:r w:rsidR="009743EC">
                        <w:tab/>
                      </w:r>
                      <w:r w:rsidR="009743EC">
                        <w:tab/>
                      </w:r>
                      <w:r w:rsidR="009743EC">
                        <w:tab/>
                      </w:r>
                      <w:r w:rsidR="009743EC">
                        <w:tab/>
                      </w:r>
                      <w:r w:rsidR="009743EC">
                        <w:tab/>
                      </w:r>
                      <w:r w:rsidR="009743EC">
                        <w:tab/>
                      </w:r>
                      <w:r w:rsidR="009743EC">
                        <w:tab/>
                      </w:r>
                      <w:r w:rsidR="009743EC">
                        <w:tab/>
                      </w:r>
                      <w:r w:rsidR="009743EC">
                        <w:tab/>
                      </w:r>
                      <w:r w:rsidR="009743EC">
                        <w:tab/>
                      </w:r>
                      <w:r w:rsidR="009743EC">
                        <w:tab/>
                      </w:r>
                      <w:r w:rsidR="009743EC">
                        <w:tab/>
                      </w:r>
                      <w:r w:rsidR="009743EC">
                        <w:tab/>
                      </w:r>
                      <w:r w:rsidR="009743EC">
                        <w:tab/>
                      </w:r>
                      <w:r w:rsidR="009743EC">
                        <w:tab/>
                      </w:r>
                      <w:r w:rsidR="009743EC">
                        <w:tab/>
                      </w:r>
                      <w:r w:rsidR="009743EC">
                        <w:tab/>
                      </w:r>
                      <w:r w:rsidR="009743EC">
                        <w:tab/>
                      </w:r>
                      <w:r w:rsidR="009743EC">
                        <w:tab/>
                      </w:r>
                      <w:r w:rsidR="009743EC">
                        <w:tab/>
                      </w:r>
                      <w:r w:rsidR="009743EC">
                        <w:tab/>
                      </w:r>
                      <w:r w:rsidR="009743EC">
                        <w:tab/>
                      </w:r>
                      <w:r w:rsidR="009743EC">
                        <w:tab/>
                      </w:r>
                      <w:r w:rsidR="009743EC">
                        <w:tab/>
                      </w:r>
                      <w:r w:rsidR="009743EC">
                        <w:tab/>
                      </w:r>
                      <w:r w:rsidR="009743EC">
                        <w:tab/>
                      </w:r>
                      <w:r w:rsidR="009743EC">
                        <w:tab/>
                      </w:r>
                      <w:r w:rsidR="009743EC">
                        <w:tab/>
                      </w:r>
                      <w:r w:rsidR="009743EC">
                        <w:tab/>
                      </w:r>
                      <w:r w:rsidR="009743EC">
                        <w:tab/>
                      </w:r>
                      <w:r w:rsidR="009743EC">
                        <w:tab/>
                      </w:r>
                      <w:r w:rsidR="009743EC">
                        <w:tab/>
                      </w:r>
                      <w:r w:rsidR="009743EC">
                        <w:tab/>
                      </w:r>
                      <w:r w:rsidR="009743EC">
                        <w:tab/>
                      </w:r>
                      <w:r w:rsidR="009743EC">
                        <w:tab/>
                      </w:r>
                      <w:r w:rsidR="009743EC">
                        <w:tab/>
                      </w:r>
                      <w:r w:rsidR="009743EC">
                        <w:tab/>
                      </w:r>
                      <w:r w:rsidR="009743EC">
                        <w:tab/>
                      </w:r>
                      <w:r w:rsidR="009743EC">
                        <w:tab/>
                      </w:r>
                      <w:r w:rsidR="009743EC">
                        <w:tab/>
                      </w:r>
                      <w:r w:rsidR="009743EC">
                        <w:tab/>
                      </w:r>
                      <w:r w:rsidR="009743EC">
                        <w:tab/>
                      </w:r>
                      <w:r w:rsidR="009743EC">
                        <w:tab/>
                      </w:r>
                      <w:r w:rsidR="009743EC">
                        <w:tab/>
                      </w:r>
                      <w:r w:rsidR="009743EC">
                        <w:tab/>
                      </w:r>
                      <w:r w:rsidR="009743EC">
                        <w:tab/>
                      </w:r>
                      <w:r w:rsidR="009743EC">
                        <w:tab/>
                      </w:r>
                      <w:r w:rsidR="009743EC">
                        <w:tab/>
                      </w:r>
                      <w:r w:rsidR="009743EC">
                        <w:tab/>
                      </w:r>
                      <w:r w:rsidR="009743EC">
                        <w:tab/>
                      </w:r>
                      <w:r w:rsidR="009743EC">
                        <w:tab/>
                      </w:r>
                      <w:r w:rsidR="009743EC">
                        <w:tab/>
                      </w:r>
                      <w:r w:rsidR="009743EC">
                        <w:tab/>
                      </w:r>
                      <w:r w:rsidR="009743EC">
                        <w:tab/>
                      </w:r>
                      <w:r w:rsidR="009743EC">
                        <w:tab/>
                      </w:r>
                      <w:r w:rsidR="009743EC">
                        <w:tab/>
                      </w:r>
                      <w:r w:rsidR="009743EC">
                        <w:tab/>
                      </w:r>
                      <w:r w:rsidR="009743EC">
                        <w:tab/>
                      </w:r>
                    </w:p>
                  </w:txbxContent>
                </v:textbox>
                <w10:anchorlock/>
              </v:shape>
            </w:pict>
          </mc:Fallback>
        </mc:AlternateContent>
      </w:r>
    </w:p>
    <w:p w:rsidR="009743EC" w:rsidRPr="006F67C6" w:rsidRDefault="009743EC" w:rsidP="006D1C4C">
      <w:pPr>
        <w:spacing w:after="0" w:line="240" w:lineRule="auto"/>
        <w:jc w:val="both"/>
      </w:pPr>
      <w:r>
        <w:t>What recommendations do you have for improving the course the next time it is taught?</w:t>
      </w:r>
    </w:p>
    <w:p w:rsidR="009743EC" w:rsidRDefault="00527740" w:rsidP="006D1C4C">
      <w:pPr>
        <w:spacing w:after="0" w:line="240" w:lineRule="auto"/>
        <w:jc w:val="both"/>
      </w:pPr>
      <w:r>
        <w:rPr>
          <w:noProof/>
          <w:lang w:eastAsia="zh-TW"/>
        </w:rPr>
        <mc:AlternateContent>
          <mc:Choice Requires="wps">
            <w:drawing>
              <wp:inline distT="0" distB="0" distL="0" distR="0" wp14:anchorId="72189F5B" wp14:editId="35A66CDB">
                <wp:extent cx="6827520" cy="1074420"/>
                <wp:effectExtent l="0" t="0" r="11430" b="11430"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827520" cy="1074420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2673AB" w:rsidRDefault="002673AB" w:rsidP="00B50FBE">
                            <w:pPr>
                              <w:spacing w:after="0" w:line="240" w:lineRule="auto"/>
                            </w:pPr>
                            <w:r>
                              <w:t>Skip the lecture on differential equations since this topic is a prerequisite.</w:t>
                            </w:r>
                          </w:p>
                          <w:p w:rsidR="00B22441" w:rsidRDefault="00373C3D" w:rsidP="00B50FBE">
                            <w:pPr>
                              <w:spacing w:after="0" w:line="240" w:lineRule="auto"/>
                            </w:pPr>
                            <w:r>
                              <w:t>Implement better a</w:t>
                            </w:r>
                            <w:r w:rsidR="002673AB">
                              <w:t>lign</w:t>
                            </w:r>
                            <w:r>
                              <w:t>ment of</w:t>
                            </w:r>
                            <w:r w:rsidR="002673AB">
                              <w:t xml:space="preserve"> homework </w:t>
                            </w:r>
                            <w:r>
                              <w:t xml:space="preserve">and </w:t>
                            </w:r>
                            <w:r w:rsidR="002673AB">
                              <w:t>PIs, so it becom</w:t>
                            </w:r>
                            <w:r>
                              <w:t>es easier to perform assessment. For example, if a homework assignment is mapped to a particular PI, assign more weight to those problems that are linked to the PI.</w:t>
                            </w:r>
                          </w:p>
                          <w:p w:rsidR="00723CA4" w:rsidRDefault="00723CA4" w:rsidP="00B50FBE">
                            <w:pPr>
                              <w:spacing w:after="0" w:line="240" w:lineRule="auto"/>
                            </w:pPr>
                            <w:r>
                              <w:t>Reduce the weighing</w:t>
                            </w:r>
                            <w:r w:rsidR="00B22441">
                              <w:t xml:space="preserve"> of the </w:t>
                            </w:r>
                            <w:r>
                              <w:t>homework assignments on the final grade (from 30% to 20%).</w:t>
                            </w:r>
                          </w:p>
                          <w:p w:rsidR="00723CA4" w:rsidRDefault="00723CA4" w:rsidP="00B50FBE">
                            <w:pPr>
                              <w:spacing w:after="0" w:line="240" w:lineRule="auto"/>
                            </w:pPr>
                            <w:r>
                              <w:t>Increase the weighing of the midterms from 20% to 25%, for a total of 50%.</w:t>
                            </w:r>
                          </w:p>
                          <w:p w:rsidR="00527740" w:rsidRDefault="00527740" w:rsidP="002673AB">
                            <w:pPr>
                              <w:spacing w:after="0" w:line="240" w:lineRule="auto"/>
                            </w:pP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id="_x0000_s1028" type="#_x0000_t202" style="width:537.6pt;height:84.6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" filled="f">
                <v:textbox>
                  <w:txbxContent>
                    <w:p w:rsidR="002673AB" w:rsidRDefault="002673AB" w:rsidP="00B50FBE">
                      <w:pPr>
                        <w:spacing w:after="0" w:line="240" w:lineRule="auto"/>
                      </w:pPr>
                      <w:r>
                        <w:t>Skip the lecture on differential equations since this topic is a prerequisite.</w:t>
                      </w:r>
                    </w:p>
                    <w:p w:rsidR="00B22441" w:rsidRDefault="00373C3D" w:rsidP="00B50FBE">
                      <w:pPr>
                        <w:spacing w:after="0" w:line="240" w:lineRule="auto"/>
                      </w:pPr>
                      <w:r>
                        <w:t>Implement better a</w:t>
                      </w:r>
                      <w:r w:rsidR="002673AB">
                        <w:t>lign</w:t>
                      </w:r>
                      <w:r>
                        <w:t>ment of</w:t>
                      </w:r>
                      <w:r w:rsidR="002673AB">
                        <w:t xml:space="preserve"> homework </w:t>
                      </w:r>
                      <w:r>
                        <w:t xml:space="preserve">and </w:t>
                      </w:r>
                      <w:r w:rsidR="002673AB">
                        <w:t>PIs, so it becom</w:t>
                      </w:r>
                      <w:r>
                        <w:t xml:space="preserve">es easier to perform assessment. For example, if a </w:t>
                      </w:r>
                      <w:r>
                        <w:t xml:space="preserve">homework </w:t>
                      </w:r>
                      <w:r>
                        <w:t>assignment is mapped to a particular PI, assign more weight to those problems that are linked to the PI.</w:t>
                      </w:r>
                    </w:p>
                    <w:p w:rsidR="00723CA4" w:rsidRDefault="00723CA4" w:rsidP="00B50FBE">
                      <w:pPr>
                        <w:spacing w:after="0" w:line="240" w:lineRule="auto"/>
                      </w:pPr>
                      <w:r>
                        <w:t>Reduce the weighing</w:t>
                      </w:r>
                      <w:r w:rsidR="00B22441">
                        <w:t xml:space="preserve"> of the </w:t>
                      </w:r>
                      <w:r>
                        <w:t xml:space="preserve">homework assignments </w:t>
                      </w:r>
                      <w:r>
                        <w:t>on the final grade</w:t>
                      </w:r>
                      <w:r>
                        <w:t xml:space="preserve"> (from 30% to 20%).</w:t>
                      </w:r>
                    </w:p>
                    <w:p w:rsidR="00723CA4" w:rsidRDefault="00723CA4" w:rsidP="00B50FBE">
                      <w:pPr>
                        <w:spacing w:after="0" w:line="240" w:lineRule="auto"/>
                      </w:pPr>
                      <w:r>
                        <w:t>Increase the weighing of the midterms from 20% to 25%, for a total of 50%.</w:t>
                      </w:r>
                    </w:p>
                    <w:p w:rsidR="00527740" w:rsidRDefault="00527740" w:rsidP="002673AB">
                      <w:pPr>
                        <w:spacing w:after="0" w:line="240" w:lineRule="auto"/>
                      </w:pP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</w:p>
                  </w:txbxContent>
                </v:textbox>
                <w10:anchorlock/>
              </v:shape>
            </w:pict>
          </mc:Fallback>
        </mc:AlternateContent>
      </w:r>
    </w:p>
    <w:p w:rsidR="009743EC" w:rsidRDefault="009743EC" w:rsidP="006D1C4C">
      <w:pPr>
        <w:spacing w:after="0" w:line="240" w:lineRule="auto"/>
        <w:jc w:val="both"/>
      </w:pPr>
      <w:r>
        <w:t>What recommendations do you have, if any, regarding prerequisite courses or other ways to improve stud</w:t>
      </w:r>
      <w:r w:rsidR="00453C2A">
        <w:t>ent preparation for this course?</w:t>
      </w:r>
    </w:p>
    <w:p w:rsidR="00453C2A" w:rsidRDefault="00453C2A" w:rsidP="006D1C4C">
      <w:pPr>
        <w:spacing w:after="0" w:line="240" w:lineRule="auto"/>
        <w:jc w:val="both"/>
      </w:pPr>
      <w:r>
        <w:rPr>
          <w:noProof/>
          <w:lang w:eastAsia="zh-TW"/>
        </w:rPr>
        <mc:AlternateContent>
          <mc:Choice Requires="wps">
            <w:drawing>
              <wp:inline distT="0" distB="0" distL="0" distR="0" wp14:anchorId="29D3AC2B" wp14:editId="3880C54A">
                <wp:extent cx="6827520" cy="1074420"/>
                <wp:effectExtent l="0" t="0" r="11430" b="11430"/>
                <wp:docPr id="6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827520" cy="1074420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453C2A" w:rsidRDefault="00672005" w:rsidP="00453C2A">
                            <w:r>
                              <w:t>Based on recommendations from Undergraduate Committee, a new course BME60C will be added as a prerequisite for BME130</w:t>
                            </w:r>
                            <w:r w:rsidR="00B50FBE">
                              <w:t xml:space="preserve"> in the fut</w:t>
                            </w:r>
                            <w:r>
                              <w:t xml:space="preserve">ure. </w:t>
                            </w:r>
                            <w:r w:rsidR="00453C2A">
                              <w:tab/>
                            </w:r>
                            <w:r w:rsidR="00453C2A">
                              <w:tab/>
                            </w:r>
                            <w:r w:rsidR="00453C2A">
                              <w:tab/>
                            </w:r>
                            <w:r w:rsidR="00453C2A">
                              <w:tab/>
                            </w:r>
                            <w:r w:rsidR="00453C2A">
                              <w:tab/>
                            </w:r>
                            <w:r w:rsidR="00453C2A">
                              <w:tab/>
                            </w:r>
                            <w:r w:rsidR="00453C2A">
                              <w:tab/>
                            </w:r>
                            <w:r w:rsidR="00453C2A">
                              <w:tab/>
                            </w:r>
                            <w:r w:rsidR="00453C2A">
                              <w:tab/>
                            </w:r>
                            <w:r w:rsidR="00453C2A">
                              <w:tab/>
                            </w:r>
                            <w:r w:rsidR="00453C2A">
                              <w:tab/>
                            </w:r>
                            <w:r w:rsidR="00453C2A">
                              <w:tab/>
                            </w:r>
                            <w:r w:rsidR="00453C2A">
                              <w:tab/>
                            </w:r>
                            <w:r w:rsidR="00453C2A">
                              <w:tab/>
                            </w:r>
                            <w:r w:rsidR="00453C2A">
                              <w:tab/>
                            </w:r>
                            <w:r w:rsidR="00453C2A">
                              <w:tab/>
                            </w:r>
                            <w:r w:rsidR="00453C2A">
                              <w:tab/>
                            </w:r>
                            <w:r w:rsidR="00453C2A">
                              <w:tab/>
                            </w:r>
                            <w:r w:rsidR="00453C2A">
                              <w:tab/>
                            </w:r>
                            <w:r w:rsidR="00453C2A">
                              <w:tab/>
                            </w:r>
                            <w:r w:rsidR="00453C2A">
                              <w:tab/>
                            </w:r>
                            <w:r w:rsidR="00453C2A">
                              <w:tab/>
                            </w:r>
                            <w:r w:rsidR="00453C2A">
                              <w:tab/>
                            </w:r>
                            <w:r w:rsidR="00453C2A">
                              <w:tab/>
                            </w:r>
                            <w:r w:rsidR="00453C2A">
                              <w:tab/>
                            </w:r>
                            <w:r w:rsidR="00453C2A">
                              <w:tab/>
                            </w:r>
                            <w:r w:rsidR="00453C2A">
                              <w:tab/>
                            </w:r>
                            <w:r w:rsidR="00453C2A">
                              <w:tab/>
                            </w:r>
                            <w:r w:rsidR="00453C2A">
                              <w:tab/>
                            </w:r>
                            <w:r w:rsidR="00453C2A">
                              <w:tab/>
                            </w:r>
                            <w:r w:rsidR="00453C2A">
                              <w:tab/>
                            </w:r>
                            <w:r w:rsidR="00453C2A">
                              <w:tab/>
                            </w:r>
                            <w:r w:rsidR="00453C2A">
                              <w:tab/>
                            </w:r>
                            <w:r w:rsidR="00453C2A">
                              <w:tab/>
                            </w:r>
                            <w:r w:rsidR="00453C2A">
                              <w:tab/>
                            </w:r>
                            <w:r w:rsidR="00453C2A">
                              <w:tab/>
                            </w:r>
                            <w:r w:rsidR="00453C2A">
                              <w:tab/>
                            </w:r>
                            <w:r w:rsidR="00453C2A">
                              <w:tab/>
                            </w:r>
                            <w:r w:rsidR="00453C2A">
                              <w:tab/>
                            </w:r>
                            <w:r w:rsidR="00453C2A">
                              <w:tab/>
                            </w:r>
                            <w:r w:rsidR="00453C2A">
                              <w:tab/>
                            </w:r>
                            <w:r w:rsidR="00453C2A">
                              <w:tab/>
                            </w:r>
                            <w:r w:rsidR="00453C2A">
                              <w:tab/>
                            </w:r>
                            <w:r w:rsidR="00453C2A">
                              <w:tab/>
                            </w:r>
                            <w:r w:rsidR="00453C2A">
                              <w:tab/>
                            </w:r>
                            <w:r w:rsidR="00453C2A">
                              <w:tab/>
                            </w:r>
                            <w:r w:rsidR="00453C2A">
                              <w:tab/>
                            </w:r>
                            <w:r w:rsidR="00453C2A">
                              <w:tab/>
                            </w:r>
                            <w:r w:rsidR="00453C2A">
                              <w:tab/>
                            </w:r>
                            <w:r w:rsidR="00453C2A">
                              <w:tab/>
                            </w:r>
                            <w:r w:rsidR="00453C2A">
                              <w:tab/>
                            </w:r>
                            <w:r w:rsidR="00453C2A">
                              <w:tab/>
                            </w:r>
                            <w:r w:rsidR="00453C2A">
                              <w:tab/>
                            </w:r>
                            <w:r w:rsidR="00453C2A">
                              <w:tab/>
                            </w:r>
                            <w:r w:rsidR="00453C2A">
                              <w:tab/>
                            </w:r>
                            <w:r w:rsidR="00453C2A">
                              <w:tab/>
                            </w:r>
                            <w:r w:rsidR="00453C2A">
                              <w:tab/>
                            </w:r>
                            <w:r w:rsidR="00453C2A">
                              <w:tab/>
                            </w:r>
                            <w:r w:rsidR="00453C2A">
                              <w:tab/>
                            </w:r>
                            <w:r w:rsidR="00453C2A">
                              <w:tab/>
                            </w:r>
                            <w:r w:rsidR="00453C2A">
                              <w:tab/>
                            </w:r>
                            <w:r w:rsidR="00453C2A">
                              <w:tab/>
                            </w:r>
                            <w:r w:rsidR="00453C2A">
                              <w:tab/>
                            </w:r>
                            <w:r w:rsidR="00453C2A">
                              <w:tab/>
                            </w:r>
                            <w:r w:rsidR="00453C2A">
                              <w:tab/>
                            </w:r>
                            <w:r w:rsidR="00453C2A">
                              <w:tab/>
                            </w:r>
                            <w:r w:rsidR="00453C2A">
                              <w:tab/>
                            </w:r>
                            <w:r w:rsidR="00453C2A">
                              <w:tab/>
                            </w:r>
                            <w:r w:rsidR="00453C2A">
                              <w:tab/>
                            </w:r>
                            <w:r w:rsidR="00453C2A">
                              <w:tab/>
                            </w:r>
                            <w:r w:rsidR="00453C2A">
                              <w:tab/>
                            </w:r>
                            <w:r w:rsidR="00453C2A">
                              <w:tab/>
                            </w:r>
                            <w:r w:rsidR="00453C2A">
                              <w:tab/>
                            </w:r>
                            <w:r w:rsidR="00453C2A">
                              <w:tab/>
                            </w:r>
                            <w:r w:rsidR="00453C2A">
                              <w:tab/>
                            </w:r>
                            <w:r w:rsidR="00453C2A">
                              <w:tab/>
                            </w:r>
                            <w:r w:rsidR="00453C2A">
                              <w:tab/>
                            </w:r>
                            <w:r w:rsidR="00453C2A">
                              <w:tab/>
                            </w:r>
                            <w:r w:rsidR="00453C2A">
                              <w:tab/>
                            </w:r>
                            <w:r w:rsidR="00453C2A">
                              <w:tab/>
                            </w:r>
                            <w:r w:rsidR="00453C2A">
                              <w:tab/>
                            </w:r>
                            <w:r w:rsidR="00453C2A">
                              <w:tab/>
                            </w:r>
                            <w:r w:rsidR="00453C2A">
                              <w:tab/>
                            </w:r>
                            <w:r w:rsidR="00453C2A">
                              <w:tab/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id="_x0000_s1029" type="#_x0000_t202" style="width:537.6pt;height:84.6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" filled="f">
                <v:textbox>
                  <w:txbxContent>
                    <w:p w:rsidR="00453C2A" w:rsidRDefault="00672005" w:rsidP="00453C2A">
                      <w:r>
                        <w:t>Based on recommendations from Undergraduate Committee, a new course BME60C will be added as a prerequisite for BME130</w:t>
                      </w:r>
                      <w:r w:rsidR="00B50FBE">
                        <w:t xml:space="preserve"> in the fut</w:t>
                      </w:r>
                      <w:r>
                        <w:t xml:space="preserve">ure. </w:t>
                      </w:r>
                      <w:r w:rsidR="00453C2A">
                        <w:tab/>
                      </w:r>
                      <w:r w:rsidR="00453C2A">
                        <w:tab/>
                      </w:r>
                      <w:r w:rsidR="00453C2A">
                        <w:tab/>
                      </w:r>
                      <w:r w:rsidR="00453C2A">
                        <w:tab/>
                      </w:r>
                      <w:r w:rsidR="00453C2A">
                        <w:tab/>
                      </w:r>
                      <w:r w:rsidR="00453C2A">
                        <w:tab/>
                      </w:r>
                      <w:r w:rsidR="00453C2A">
                        <w:tab/>
                      </w:r>
                      <w:r w:rsidR="00453C2A">
                        <w:tab/>
                      </w:r>
                      <w:r w:rsidR="00453C2A">
                        <w:tab/>
                      </w:r>
                      <w:r w:rsidR="00453C2A">
                        <w:tab/>
                      </w:r>
                      <w:r w:rsidR="00453C2A">
                        <w:tab/>
                      </w:r>
                      <w:r w:rsidR="00453C2A">
                        <w:tab/>
                      </w:r>
                      <w:r w:rsidR="00453C2A">
                        <w:tab/>
                      </w:r>
                      <w:r w:rsidR="00453C2A">
                        <w:tab/>
                      </w:r>
                      <w:r w:rsidR="00453C2A">
                        <w:tab/>
                      </w:r>
                      <w:r w:rsidR="00453C2A">
                        <w:tab/>
                      </w:r>
                      <w:r w:rsidR="00453C2A">
                        <w:tab/>
                      </w:r>
                      <w:r w:rsidR="00453C2A">
                        <w:tab/>
                      </w:r>
                      <w:r w:rsidR="00453C2A">
                        <w:tab/>
                      </w:r>
                      <w:r w:rsidR="00453C2A">
                        <w:tab/>
                      </w:r>
                      <w:r w:rsidR="00453C2A">
                        <w:tab/>
                      </w:r>
                      <w:r w:rsidR="00453C2A">
                        <w:tab/>
                      </w:r>
                      <w:r w:rsidR="00453C2A">
                        <w:tab/>
                      </w:r>
                      <w:r w:rsidR="00453C2A">
                        <w:tab/>
                      </w:r>
                      <w:r w:rsidR="00453C2A">
                        <w:tab/>
                      </w:r>
                      <w:r w:rsidR="00453C2A">
                        <w:tab/>
                      </w:r>
                      <w:r w:rsidR="00453C2A">
                        <w:tab/>
                      </w:r>
                      <w:r w:rsidR="00453C2A">
                        <w:tab/>
                      </w:r>
                      <w:r w:rsidR="00453C2A">
                        <w:tab/>
                      </w:r>
                      <w:r w:rsidR="00453C2A">
                        <w:tab/>
                      </w:r>
                      <w:r w:rsidR="00453C2A">
                        <w:tab/>
                      </w:r>
                      <w:r w:rsidR="00453C2A">
                        <w:tab/>
                      </w:r>
                      <w:r w:rsidR="00453C2A">
                        <w:tab/>
                      </w:r>
                      <w:r w:rsidR="00453C2A">
                        <w:tab/>
                      </w:r>
                      <w:r w:rsidR="00453C2A">
                        <w:tab/>
                      </w:r>
                      <w:r w:rsidR="00453C2A">
                        <w:tab/>
                      </w:r>
                      <w:r w:rsidR="00453C2A">
                        <w:tab/>
                      </w:r>
                      <w:r w:rsidR="00453C2A">
                        <w:tab/>
                      </w:r>
                      <w:r w:rsidR="00453C2A">
                        <w:tab/>
                      </w:r>
                      <w:r w:rsidR="00453C2A">
                        <w:tab/>
                      </w:r>
                      <w:r w:rsidR="00453C2A">
                        <w:tab/>
                      </w:r>
                      <w:r w:rsidR="00453C2A">
                        <w:tab/>
                      </w:r>
                      <w:r w:rsidR="00453C2A">
                        <w:tab/>
                      </w:r>
                      <w:r w:rsidR="00453C2A">
                        <w:tab/>
                      </w:r>
                      <w:r w:rsidR="00453C2A">
                        <w:tab/>
                      </w:r>
                      <w:r w:rsidR="00453C2A">
                        <w:tab/>
                      </w:r>
                      <w:r w:rsidR="00453C2A">
                        <w:tab/>
                      </w:r>
                      <w:r w:rsidR="00453C2A">
                        <w:tab/>
                      </w:r>
                      <w:r w:rsidR="00453C2A">
                        <w:tab/>
                      </w:r>
                      <w:r w:rsidR="00453C2A">
                        <w:tab/>
                      </w:r>
                      <w:r w:rsidR="00453C2A">
                        <w:tab/>
                      </w:r>
                      <w:r w:rsidR="00453C2A">
                        <w:tab/>
                      </w:r>
                      <w:r w:rsidR="00453C2A">
                        <w:tab/>
                      </w:r>
                      <w:r w:rsidR="00453C2A">
                        <w:tab/>
                      </w:r>
                      <w:r w:rsidR="00453C2A">
                        <w:tab/>
                      </w:r>
                      <w:r w:rsidR="00453C2A">
                        <w:tab/>
                      </w:r>
                      <w:r w:rsidR="00453C2A">
                        <w:tab/>
                      </w:r>
                      <w:r w:rsidR="00453C2A">
                        <w:tab/>
                      </w:r>
                      <w:r w:rsidR="00453C2A">
                        <w:tab/>
                      </w:r>
                      <w:r w:rsidR="00453C2A">
                        <w:tab/>
                      </w:r>
                      <w:r w:rsidR="00453C2A">
                        <w:tab/>
                      </w:r>
                      <w:r w:rsidR="00453C2A">
                        <w:tab/>
                      </w:r>
                      <w:r w:rsidR="00453C2A">
                        <w:tab/>
                      </w:r>
                      <w:r w:rsidR="00453C2A">
                        <w:tab/>
                      </w:r>
                      <w:r w:rsidR="00453C2A">
                        <w:tab/>
                      </w:r>
                      <w:r w:rsidR="00453C2A">
                        <w:tab/>
                      </w:r>
                      <w:r w:rsidR="00453C2A">
                        <w:tab/>
                      </w:r>
                      <w:r w:rsidR="00453C2A">
                        <w:tab/>
                      </w:r>
                      <w:r w:rsidR="00453C2A">
                        <w:tab/>
                      </w:r>
                      <w:r w:rsidR="00453C2A">
                        <w:tab/>
                      </w:r>
                      <w:r w:rsidR="00453C2A">
                        <w:tab/>
                      </w:r>
                      <w:r w:rsidR="00453C2A">
                        <w:tab/>
                      </w:r>
                      <w:r w:rsidR="00453C2A">
                        <w:tab/>
                      </w:r>
                      <w:r w:rsidR="00453C2A">
                        <w:tab/>
                      </w:r>
                      <w:r w:rsidR="00453C2A">
                        <w:tab/>
                      </w:r>
                      <w:r w:rsidR="00453C2A">
                        <w:tab/>
                      </w:r>
                      <w:r w:rsidR="00453C2A">
                        <w:tab/>
                      </w:r>
                      <w:r w:rsidR="00453C2A">
                        <w:tab/>
                      </w:r>
                      <w:r w:rsidR="00453C2A">
                        <w:tab/>
                      </w:r>
                      <w:r w:rsidR="00453C2A">
                        <w:tab/>
                      </w:r>
                      <w:r w:rsidR="00453C2A">
                        <w:tab/>
                      </w:r>
                      <w:r w:rsidR="00453C2A">
                        <w:tab/>
                      </w:r>
                      <w:r w:rsidR="00453C2A">
                        <w:tab/>
                      </w:r>
                      <w:r w:rsidR="00453C2A">
                        <w:tab/>
                      </w:r>
                    </w:p>
                  </w:txbxContent>
                </v:textbox>
                <w10:anchorlock/>
              </v:shape>
            </w:pict>
          </mc:Fallback>
        </mc:AlternateContent>
      </w:r>
    </w:p>
    <w:p w:rsidR="00525F95" w:rsidRDefault="00525F95" w:rsidP="006D1C4C">
      <w:pPr>
        <w:spacing w:after="0" w:line="240" w:lineRule="auto"/>
        <w:jc w:val="both"/>
      </w:pPr>
      <w:proofErr w:type="gramStart"/>
      <w:r>
        <w:t>Any other recommendations or comments?</w:t>
      </w:r>
      <w:proofErr w:type="gramEnd"/>
    </w:p>
    <w:p w:rsidR="004309C5" w:rsidRDefault="004309C5" w:rsidP="006D1C4C">
      <w:pPr>
        <w:spacing w:after="0" w:line="240" w:lineRule="auto"/>
        <w:jc w:val="both"/>
      </w:pPr>
      <w:r>
        <w:rPr>
          <w:noProof/>
          <w:lang w:eastAsia="zh-TW"/>
        </w:rPr>
        <mc:AlternateContent>
          <mc:Choice Requires="wps">
            <w:drawing>
              <wp:inline distT="0" distB="0" distL="0" distR="0" wp14:anchorId="13ADB0F7" wp14:editId="096A9E4B">
                <wp:extent cx="6827520" cy="1074420"/>
                <wp:effectExtent l="0" t="0" r="11430" b="11430"/>
                <wp:docPr id="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827520" cy="1074420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4309C5" w:rsidRDefault="004D7296" w:rsidP="004309C5">
                            <w:r>
                              <w:t>No</w:t>
                            </w:r>
                            <w:r w:rsidR="004309C5">
                              <w:tab/>
                            </w:r>
                            <w:r w:rsidR="004309C5">
                              <w:tab/>
                            </w:r>
                            <w:r w:rsidR="004309C5">
                              <w:tab/>
                            </w:r>
                            <w:r w:rsidR="004309C5">
                              <w:tab/>
                            </w:r>
                            <w:r w:rsidR="004309C5">
                              <w:tab/>
                            </w:r>
                            <w:r w:rsidR="004309C5">
                              <w:tab/>
                            </w:r>
                            <w:r w:rsidR="004309C5">
                              <w:tab/>
                            </w:r>
                            <w:r w:rsidR="004309C5">
                              <w:tab/>
                            </w:r>
                            <w:r w:rsidR="004309C5">
                              <w:tab/>
                            </w:r>
                            <w:r w:rsidR="004309C5">
                              <w:tab/>
                            </w:r>
                            <w:r w:rsidR="004309C5">
                              <w:tab/>
                            </w:r>
                            <w:r w:rsidR="004309C5">
                              <w:tab/>
                            </w:r>
                            <w:r w:rsidR="004309C5">
                              <w:tab/>
                            </w:r>
                            <w:r w:rsidR="004309C5">
                              <w:tab/>
                            </w:r>
                            <w:r w:rsidR="004309C5">
                              <w:tab/>
                            </w:r>
                            <w:r w:rsidR="004309C5">
                              <w:tab/>
                            </w:r>
                            <w:r w:rsidR="004309C5">
                              <w:tab/>
                            </w:r>
                            <w:r w:rsidR="004309C5">
                              <w:tab/>
                            </w:r>
                            <w:r w:rsidR="004309C5">
                              <w:tab/>
                            </w:r>
                            <w:r w:rsidR="004309C5">
                              <w:tab/>
                            </w:r>
                            <w:r w:rsidR="004309C5">
                              <w:tab/>
                            </w:r>
                            <w:r w:rsidR="004309C5">
                              <w:tab/>
                            </w:r>
                            <w:r w:rsidR="004309C5">
                              <w:tab/>
                            </w:r>
                            <w:r w:rsidR="004309C5">
                              <w:tab/>
                            </w:r>
                            <w:r w:rsidR="004309C5">
                              <w:tab/>
                            </w:r>
                            <w:r w:rsidR="004309C5">
                              <w:tab/>
                            </w:r>
                            <w:r w:rsidR="004309C5">
                              <w:tab/>
                            </w:r>
                            <w:r w:rsidR="004309C5">
                              <w:tab/>
                            </w:r>
                            <w:r w:rsidR="004309C5">
                              <w:tab/>
                            </w:r>
                            <w:r w:rsidR="004309C5">
                              <w:tab/>
                            </w:r>
                            <w:r w:rsidR="004309C5">
                              <w:tab/>
                            </w:r>
                            <w:r w:rsidR="004309C5">
                              <w:tab/>
                            </w:r>
                            <w:r w:rsidR="004309C5">
                              <w:tab/>
                            </w:r>
                            <w:r w:rsidR="004309C5">
                              <w:tab/>
                            </w:r>
                            <w:r w:rsidR="004309C5">
                              <w:tab/>
                            </w:r>
                            <w:r w:rsidR="004309C5">
                              <w:tab/>
                            </w:r>
                            <w:r w:rsidR="004309C5">
                              <w:tab/>
                            </w:r>
                            <w:r w:rsidR="004309C5">
                              <w:tab/>
                            </w:r>
                            <w:r w:rsidR="004309C5">
                              <w:tab/>
                            </w:r>
                            <w:r w:rsidR="004309C5">
                              <w:tab/>
                            </w:r>
                            <w:r w:rsidR="004309C5">
                              <w:tab/>
                            </w:r>
                            <w:r w:rsidR="004309C5">
                              <w:tab/>
                            </w:r>
                            <w:r w:rsidR="004309C5">
                              <w:tab/>
                            </w:r>
                            <w:r w:rsidR="004309C5">
                              <w:tab/>
                            </w:r>
                            <w:r w:rsidR="004309C5">
                              <w:tab/>
                            </w:r>
                            <w:r w:rsidR="004309C5">
                              <w:tab/>
                            </w:r>
                            <w:r w:rsidR="004309C5">
                              <w:tab/>
                            </w:r>
                            <w:r w:rsidR="004309C5">
                              <w:tab/>
                            </w:r>
                            <w:r w:rsidR="004309C5">
                              <w:tab/>
                            </w:r>
                            <w:r w:rsidR="004309C5">
                              <w:tab/>
                            </w:r>
                            <w:r w:rsidR="004309C5">
                              <w:tab/>
                            </w:r>
                            <w:r w:rsidR="004309C5">
                              <w:tab/>
                            </w:r>
                            <w:r w:rsidR="004309C5">
                              <w:tab/>
                            </w:r>
                            <w:r w:rsidR="004309C5">
                              <w:tab/>
                            </w:r>
                            <w:r w:rsidR="004309C5">
                              <w:tab/>
                            </w:r>
                            <w:r w:rsidR="004309C5">
                              <w:tab/>
                            </w:r>
                            <w:r w:rsidR="004309C5">
                              <w:tab/>
                            </w:r>
                            <w:r w:rsidR="004309C5">
                              <w:tab/>
                            </w:r>
                            <w:r w:rsidR="004309C5">
                              <w:tab/>
                            </w:r>
                            <w:r w:rsidR="004309C5">
                              <w:tab/>
                            </w:r>
                            <w:r w:rsidR="004309C5">
                              <w:tab/>
                            </w:r>
                            <w:r w:rsidR="004309C5">
                              <w:tab/>
                            </w:r>
                            <w:r w:rsidR="004309C5">
                              <w:tab/>
                            </w:r>
                            <w:r w:rsidR="004309C5">
                              <w:tab/>
                            </w:r>
                            <w:r w:rsidR="004309C5">
                              <w:tab/>
                            </w:r>
                            <w:r w:rsidR="004309C5">
                              <w:tab/>
                            </w:r>
                            <w:r w:rsidR="004309C5">
                              <w:tab/>
                            </w:r>
                            <w:r w:rsidR="004309C5">
                              <w:tab/>
                            </w:r>
                            <w:r w:rsidR="004309C5">
                              <w:tab/>
                            </w:r>
                            <w:r w:rsidR="004309C5">
                              <w:tab/>
                            </w:r>
                            <w:r w:rsidR="004309C5">
                              <w:tab/>
                            </w:r>
                            <w:r w:rsidR="004309C5">
                              <w:tab/>
                            </w:r>
                            <w:r w:rsidR="004309C5">
                              <w:tab/>
                            </w:r>
                            <w:r w:rsidR="004309C5">
                              <w:tab/>
                            </w:r>
                            <w:r w:rsidR="004309C5">
                              <w:tab/>
                            </w:r>
                            <w:r w:rsidR="004309C5">
                              <w:tab/>
                            </w:r>
                            <w:r w:rsidR="004309C5">
                              <w:tab/>
                            </w:r>
                            <w:r w:rsidR="004309C5">
                              <w:tab/>
                            </w:r>
                            <w:r w:rsidR="004309C5">
                              <w:tab/>
                            </w:r>
                            <w:r w:rsidR="004309C5">
                              <w:tab/>
                            </w:r>
                            <w:r w:rsidR="004309C5">
                              <w:tab/>
                            </w:r>
                            <w:r w:rsidR="004309C5">
                              <w:tab/>
                            </w:r>
                            <w:r w:rsidR="004309C5">
                              <w:tab/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id="_x0000_s1030" type="#_x0000_t202" style="width:537.6pt;height:84.6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" filled="f">
                <v:textbox>
                  <w:txbxContent>
                    <w:p w:rsidR="004309C5" w:rsidRDefault="004D7296" w:rsidP="004309C5">
                      <w:r>
                        <w:t>No</w:t>
                      </w:r>
                      <w:r w:rsidR="004309C5">
                        <w:tab/>
                      </w:r>
                      <w:r w:rsidR="004309C5">
                        <w:tab/>
                      </w:r>
                      <w:r w:rsidR="004309C5">
                        <w:tab/>
                      </w:r>
                      <w:r w:rsidR="004309C5">
                        <w:tab/>
                      </w:r>
                      <w:r w:rsidR="004309C5">
                        <w:tab/>
                      </w:r>
                      <w:r w:rsidR="004309C5">
                        <w:tab/>
                      </w:r>
                      <w:r w:rsidR="004309C5">
                        <w:tab/>
                      </w:r>
                      <w:r w:rsidR="004309C5">
                        <w:tab/>
                      </w:r>
                      <w:r w:rsidR="004309C5">
                        <w:tab/>
                      </w:r>
                      <w:r w:rsidR="004309C5">
                        <w:tab/>
                      </w:r>
                      <w:r w:rsidR="004309C5">
                        <w:tab/>
                      </w:r>
                      <w:r w:rsidR="004309C5">
                        <w:tab/>
                      </w:r>
                      <w:r w:rsidR="004309C5">
                        <w:tab/>
                      </w:r>
                      <w:r w:rsidR="004309C5">
                        <w:tab/>
                      </w:r>
                      <w:r w:rsidR="004309C5">
                        <w:tab/>
                      </w:r>
                      <w:r w:rsidR="004309C5">
                        <w:tab/>
                      </w:r>
                      <w:r w:rsidR="004309C5">
                        <w:tab/>
                      </w:r>
                      <w:r w:rsidR="004309C5">
                        <w:tab/>
                      </w:r>
                      <w:r w:rsidR="004309C5">
                        <w:tab/>
                      </w:r>
                      <w:r w:rsidR="004309C5">
                        <w:tab/>
                      </w:r>
                      <w:r w:rsidR="004309C5">
                        <w:tab/>
                      </w:r>
                      <w:r w:rsidR="004309C5">
                        <w:tab/>
                      </w:r>
                      <w:r w:rsidR="004309C5">
                        <w:tab/>
                      </w:r>
                      <w:r w:rsidR="004309C5">
                        <w:tab/>
                      </w:r>
                      <w:r w:rsidR="004309C5">
                        <w:tab/>
                      </w:r>
                      <w:r w:rsidR="004309C5">
                        <w:tab/>
                      </w:r>
                      <w:r w:rsidR="004309C5">
                        <w:tab/>
                      </w:r>
                      <w:r w:rsidR="004309C5">
                        <w:tab/>
                      </w:r>
                      <w:r w:rsidR="004309C5">
                        <w:tab/>
                      </w:r>
                      <w:r w:rsidR="004309C5">
                        <w:tab/>
                      </w:r>
                      <w:r w:rsidR="004309C5">
                        <w:tab/>
                      </w:r>
                      <w:r w:rsidR="004309C5">
                        <w:tab/>
                      </w:r>
                      <w:r w:rsidR="004309C5">
                        <w:tab/>
                      </w:r>
                      <w:r w:rsidR="004309C5">
                        <w:tab/>
                      </w:r>
                      <w:r w:rsidR="004309C5">
                        <w:tab/>
                      </w:r>
                      <w:r w:rsidR="004309C5">
                        <w:tab/>
                      </w:r>
                      <w:r w:rsidR="004309C5">
                        <w:tab/>
                      </w:r>
                      <w:r w:rsidR="004309C5">
                        <w:tab/>
                      </w:r>
                      <w:r w:rsidR="004309C5">
                        <w:tab/>
                      </w:r>
                      <w:r w:rsidR="004309C5">
                        <w:tab/>
                      </w:r>
                      <w:r w:rsidR="004309C5">
                        <w:tab/>
                      </w:r>
                      <w:r w:rsidR="004309C5">
                        <w:tab/>
                      </w:r>
                      <w:r w:rsidR="004309C5">
                        <w:tab/>
                      </w:r>
                      <w:r w:rsidR="004309C5">
                        <w:tab/>
                      </w:r>
                      <w:r w:rsidR="004309C5">
                        <w:tab/>
                      </w:r>
                      <w:r w:rsidR="004309C5">
                        <w:tab/>
                      </w:r>
                      <w:r w:rsidR="004309C5">
                        <w:tab/>
                      </w:r>
                      <w:r w:rsidR="004309C5">
                        <w:tab/>
                      </w:r>
                      <w:r w:rsidR="004309C5">
                        <w:tab/>
                      </w:r>
                      <w:r w:rsidR="004309C5">
                        <w:tab/>
                      </w:r>
                      <w:r w:rsidR="004309C5">
                        <w:tab/>
                      </w:r>
                      <w:r w:rsidR="004309C5">
                        <w:tab/>
                      </w:r>
                      <w:r w:rsidR="004309C5">
                        <w:tab/>
                      </w:r>
                      <w:r w:rsidR="004309C5">
                        <w:tab/>
                      </w:r>
                      <w:r w:rsidR="004309C5">
                        <w:tab/>
                      </w:r>
                      <w:r w:rsidR="004309C5">
                        <w:tab/>
                      </w:r>
                      <w:r w:rsidR="004309C5">
                        <w:tab/>
                      </w:r>
                      <w:r w:rsidR="004309C5">
                        <w:tab/>
                      </w:r>
                      <w:r w:rsidR="004309C5">
                        <w:tab/>
                      </w:r>
                      <w:r w:rsidR="004309C5">
                        <w:tab/>
                      </w:r>
                      <w:r w:rsidR="004309C5">
                        <w:tab/>
                      </w:r>
                      <w:r w:rsidR="004309C5">
                        <w:tab/>
                      </w:r>
                      <w:r w:rsidR="004309C5">
                        <w:tab/>
                      </w:r>
                      <w:r w:rsidR="004309C5">
                        <w:tab/>
                      </w:r>
                      <w:r w:rsidR="004309C5">
                        <w:tab/>
                      </w:r>
                      <w:r w:rsidR="004309C5">
                        <w:tab/>
                      </w:r>
                      <w:r w:rsidR="004309C5">
                        <w:tab/>
                      </w:r>
                      <w:r w:rsidR="004309C5">
                        <w:tab/>
                      </w:r>
                      <w:r w:rsidR="004309C5">
                        <w:tab/>
                      </w:r>
                      <w:r w:rsidR="004309C5">
                        <w:tab/>
                      </w:r>
                      <w:r w:rsidR="004309C5">
                        <w:tab/>
                      </w:r>
                      <w:r w:rsidR="004309C5">
                        <w:tab/>
                      </w:r>
                      <w:r w:rsidR="004309C5">
                        <w:tab/>
                      </w:r>
                      <w:r w:rsidR="004309C5">
                        <w:tab/>
                      </w:r>
                      <w:r w:rsidR="004309C5">
                        <w:tab/>
                      </w:r>
                      <w:r w:rsidR="004309C5">
                        <w:tab/>
                      </w:r>
                      <w:r w:rsidR="004309C5">
                        <w:tab/>
                      </w:r>
                      <w:r w:rsidR="004309C5">
                        <w:tab/>
                      </w:r>
                      <w:r w:rsidR="004309C5">
                        <w:tab/>
                      </w:r>
                      <w:r w:rsidR="004309C5">
                        <w:tab/>
                      </w:r>
                      <w:r w:rsidR="004309C5">
                        <w:tab/>
                      </w:r>
                      <w:r w:rsidR="004309C5">
                        <w:tab/>
                      </w:r>
                      <w:r w:rsidR="004309C5">
                        <w:tab/>
                      </w:r>
                    </w:p>
                  </w:txbxContent>
                </v:textbox>
                <w10:anchorlock/>
              </v:shape>
            </w:pict>
          </mc:Fallback>
        </mc:AlternateContent>
      </w:r>
    </w:p>
    <w:sectPr w:rsidR="004309C5" w:rsidSect="00281597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2CB0A48"/>
    <w:multiLevelType w:val="hybridMultilevel"/>
    <w:tmpl w:val="14D48D9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5E49596D"/>
    <w:multiLevelType w:val="hybridMultilevel"/>
    <w:tmpl w:val="E502280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5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71981"/>
    <w:rsid w:val="00013BB1"/>
    <w:rsid w:val="00070D32"/>
    <w:rsid w:val="000B3786"/>
    <w:rsid w:val="000C1672"/>
    <w:rsid w:val="00134750"/>
    <w:rsid w:val="001F7C0B"/>
    <w:rsid w:val="00242E1D"/>
    <w:rsid w:val="00242FAC"/>
    <w:rsid w:val="002523F4"/>
    <w:rsid w:val="002673AB"/>
    <w:rsid w:val="00271CFD"/>
    <w:rsid w:val="00281597"/>
    <w:rsid w:val="002A2FFD"/>
    <w:rsid w:val="00321DF4"/>
    <w:rsid w:val="003409FC"/>
    <w:rsid w:val="00373C3D"/>
    <w:rsid w:val="00386B64"/>
    <w:rsid w:val="003B4BD4"/>
    <w:rsid w:val="00413934"/>
    <w:rsid w:val="00424727"/>
    <w:rsid w:val="00426BD3"/>
    <w:rsid w:val="004309C5"/>
    <w:rsid w:val="00432BA0"/>
    <w:rsid w:val="00453C2A"/>
    <w:rsid w:val="00475B9D"/>
    <w:rsid w:val="00484C7D"/>
    <w:rsid w:val="00496E09"/>
    <w:rsid w:val="004A52C2"/>
    <w:rsid w:val="004D7296"/>
    <w:rsid w:val="004D787E"/>
    <w:rsid w:val="005022A4"/>
    <w:rsid w:val="005069A6"/>
    <w:rsid w:val="00525F95"/>
    <w:rsid w:val="00527740"/>
    <w:rsid w:val="005514EC"/>
    <w:rsid w:val="00553EC7"/>
    <w:rsid w:val="005937C7"/>
    <w:rsid w:val="005F33CB"/>
    <w:rsid w:val="006106BA"/>
    <w:rsid w:val="00624BAA"/>
    <w:rsid w:val="00640BCD"/>
    <w:rsid w:val="0064303E"/>
    <w:rsid w:val="00643FD7"/>
    <w:rsid w:val="006471C1"/>
    <w:rsid w:val="00661C93"/>
    <w:rsid w:val="0066443A"/>
    <w:rsid w:val="00666621"/>
    <w:rsid w:val="00672005"/>
    <w:rsid w:val="00697386"/>
    <w:rsid w:val="006A2418"/>
    <w:rsid w:val="006C60C7"/>
    <w:rsid w:val="006D140E"/>
    <w:rsid w:val="006D1C4C"/>
    <w:rsid w:val="006F67C6"/>
    <w:rsid w:val="00706D7A"/>
    <w:rsid w:val="00723CA4"/>
    <w:rsid w:val="00776AAC"/>
    <w:rsid w:val="00781323"/>
    <w:rsid w:val="007A6A78"/>
    <w:rsid w:val="007F31BC"/>
    <w:rsid w:val="0083479E"/>
    <w:rsid w:val="0085275E"/>
    <w:rsid w:val="00870832"/>
    <w:rsid w:val="008D77F9"/>
    <w:rsid w:val="008E2606"/>
    <w:rsid w:val="008E2974"/>
    <w:rsid w:val="008E6F8A"/>
    <w:rsid w:val="00911E40"/>
    <w:rsid w:val="009720B2"/>
    <w:rsid w:val="009743EC"/>
    <w:rsid w:val="009B13A7"/>
    <w:rsid w:val="009E634B"/>
    <w:rsid w:val="009F567C"/>
    <w:rsid w:val="00A56597"/>
    <w:rsid w:val="00A82E38"/>
    <w:rsid w:val="00A97695"/>
    <w:rsid w:val="00AC02C4"/>
    <w:rsid w:val="00AC20FC"/>
    <w:rsid w:val="00B22441"/>
    <w:rsid w:val="00B32209"/>
    <w:rsid w:val="00B37DB1"/>
    <w:rsid w:val="00B50FBE"/>
    <w:rsid w:val="00B52366"/>
    <w:rsid w:val="00B71981"/>
    <w:rsid w:val="00BC24F4"/>
    <w:rsid w:val="00BE2ABF"/>
    <w:rsid w:val="00BE577B"/>
    <w:rsid w:val="00C30B03"/>
    <w:rsid w:val="00C51F6E"/>
    <w:rsid w:val="00C5669A"/>
    <w:rsid w:val="00C73508"/>
    <w:rsid w:val="00CA14C8"/>
    <w:rsid w:val="00CC38E7"/>
    <w:rsid w:val="00CD4A80"/>
    <w:rsid w:val="00D154AC"/>
    <w:rsid w:val="00D34CA7"/>
    <w:rsid w:val="00D71C34"/>
    <w:rsid w:val="00DC5568"/>
    <w:rsid w:val="00DE2EFC"/>
    <w:rsid w:val="00E07BCB"/>
    <w:rsid w:val="00E209BC"/>
    <w:rsid w:val="00E22FD6"/>
    <w:rsid w:val="00E37E0E"/>
    <w:rsid w:val="00E52572"/>
    <w:rsid w:val="00E57C91"/>
    <w:rsid w:val="00E57F3C"/>
    <w:rsid w:val="00E60AD8"/>
    <w:rsid w:val="00E9211C"/>
    <w:rsid w:val="00EB6F6C"/>
    <w:rsid w:val="00F115D0"/>
    <w:rsid w:val="00F1618E"/>
    <w:rsid w:val="00F20AE6"/>
    <w:rsid w:val="00F27F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zh-CN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76AAC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9B13A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B13A7"/>
    <w:rPr>
      <w:rFonts w:ascii="Tahoma" w:hAnsi="Tahoma" w:cs="Tahoma"/>
      <w:sz w:val="16"/>
      <w:szCs w:val="16"/>
    </w:rPr>
  </w:style>
  <w:style w:type="character" w:customStyle="1" w:styleId="apple-converted-space">
    <w:name w:val="apple-converted-space"/>
    <w:basedOn w:val="DefaultParagraphFont"/>
    <w:rsid w:val="009B13A7"/>
  </w:style>
  <w:style w:type="table" w:styleId="TableGrid">
    <w:name w:val="Table Grid"/>
    <w:basedOn w:val="TableNormal"/>
    <w:uiPriority w:val="59"/>
    <w:rsid w:val="004D787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Paragraph">
    <w:name w:val="List Paragraph"/>
    <w:basedOn w:val="Normal"/>
    <w:uiPriority w:val="34"/>
    <w:qFormat/>
    <w:rsid w:val="002673AB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zh-CN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76AAC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9B13A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B13A7"/>
    <w:rPr>
      <w:rFonts w:ascii="Tahoma" w:hAnsi="Tahoma" w:cs="Tahoma"/>
      <w:sz w:val="16"/>
      <w:szCs w:val="16"/>
    </w:rPr>
  </w:style>
  <w:style w:type="character" w:customStyle="1" w:styleId="apple-converted-space">
    <w:name w:val="apple-converted-space"/>
    <w:basedOn w:val="DefaultParagraphFont"/>
    <w:rsid w:val="009B13A7"/>
  </w:style>
  <w:style w:type="table" w:styleId="TableGrid">
    <w:name w:val="Table Grid"/>
    <w:basedOn w:val="TableNormal"/>
    <w:uiPriority w:val="59"/>
    <w:rsid w:val="004D787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Paragraph">
    <w:name w:val="List Paragraph"/>
    <w:basedOn w:val="Normal"/>
    <w:uiPriority w:val="34"/>
    <w:qFormat/>
    <w:rsid w:val="002673A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24424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1192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0766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2052</TotalTime>
  <Pages>2</Pages>
  <Words>516</Words>
  <Characters>2942</Characters>
  <Application>Microsoft Office Word</Application>
  <DocSecurity>0</DocSecurity>
  <Lines>24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Course Code and Title</vt:lpstr>
    </vt:vector>
  </TitlesOfParts>
  <Company/>
  <LinksUpToDate>false</LinksUpToDate>
  <CharactersWithSpaces>3452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Course Code and Title</dc:title>
  <dc:creator>zoran nenadic</dc:creator>
  <cp:lastModifiedBy>zoran nenadic</cp:lastModifiedBy>
  <cp:revision>94</cp:revision>
  <cp:lastPrinted>2012-05-13T02:18:00Z</cp:lastPrinted>
  <dcterms:created xsi:type="dcterms:W3CDTF">2012-02-20T00:08:00Z</dcterms:created>
  <dcterms:modified xsi:type="dcterms:W3CDTF">2013-04-08T20:27:00Z</dcterms:modified>
</cp:coreProperties>
</file>